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C691C"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1E0B8B"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A93FEE">
                              <w:rPr>
                                <w:b/>
                                <w:color w:val="FF0000"/>
                                <w:sz w:val="24"/>
                                <w:szCs w:val="24"/>
                              </w:rPr>
                              <w:t xml:space="preserve">4 p.m. on </w:t>
                            </w:r>
                            <w:r w:rsidRPr="008243F3">
                              <w:rPr>
                                <w:b/>
                                <w:color w:val="FF0000"/>
                                <w:sz w:val="24"/>
                                <w:szCs w:val="24"/>
                              </w:rPr>
                              <w:t>Friday, 2</w:t>
                            </w:r>
                            <w:r w:rsidR="00A93FEE">
                              <w:rPr>
                                <w:b/>
                                <w:color w:val="FF0000"/>
                                <w:sz w:val="24"/>
                                <w:szCs w:val="24"/>
                              </w:rPr>
                              <w:t>5</w:t>
                            </w:r>
                            <w:r w:rsidRPr="008243F3">
                              <w:rPr>
                                <w:b/>
                                <w:color w:val="FF0000"/>
                                <w:sz w:val="24"/>
                                <w:szCs w:val="24"/>
                                <w:vertAlign w:val="superscript"/>
                              </w:rPr>
                              <w:t>th</w:t>
                            </w:r>
                            <w:r w:rsidRPr="008243F3">
                              <w:rPr>
                                <w:b/>
                                <w:color w:val="FF0000"/>
                                <w:sz w:val="24"/>
                                <w:szCs w:val="24"/>
                              </w:rPr>
                              <w:t xml:space="preserve"> </w:t>
                            </w:r>
                            <w:r w:rsidR="00437E90">
                              <w:rPr>
                                <w:b/>
                                <w:color w:val="FF0000"/>
                                <w:sz w:val="24"/>
                                <w:szCs w:val="24"/>
                              </w:rPr>
                              <w:t>April</w:t>
                            </w:r>
                            <w:r w:rsidRPr="008243F3">
                              <w:rPr>
                                <w:b/>
                                <w:color w:val="FF0000"/>
                                <w:sz w:val="24"/>
                                <w:szCs w:val="24"/>
                              </w:rPr>
                              <w:t xml:space="preserve"> 2014</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C8330D"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A93FEE">
                        <w:rPr>
                          <w:b/>
                          <w:color w:val="FF0000"/>
                          <w:sz w:val="24"/>
                          <w:szCs w:val="24"/>
                        </w:rPr>
                        <w:t xml:space="preserve">4 p.m. on </w:t>
                      </w:r>
                      <w:r w:rsidRPr="008243F3">
                        <w:rPr>
                          <w:b/>
                          <w:color w:val="FF0000"/>
                          <w:sz w:val="24"/>
                          <w:szCs w:val="24"/>
                        </w:rPr>
                        <w:t>Friday, 2</w:t>
                      </w:r>
                      <w:r w:rsidR="00A93FEE">
                        <w:rPr>
                          <w:b/>
                          <w:color w:val="FF0000"/>
                          <w:sz w:val="24"/>
                          <w:szCs w:val="24"/>
                        </w:rPr>
                        <w:t>5</w:t>
                      </w:r>
                      <w:r w:rsidRPr="008243F3">
                        <w:rPr>
                          <w:b/>
                          <w:color w:val="FF0000"/>
                          <w:sz w:val="24"/>
                          <w:szCs w:val="24"/>
                          <w:vertAlign w:val="superscript"/>
                        </w:rPr>
                        <w:t>th</w:t>
                      </w:r>
                      <w:r w:rsidRPr="008243F3">
                        <w:rPr>
                          <w:b/>
                          <w:color w:val="FF0000"/>
                          <w:sz w:val="24"/>
                          <w:szCs w:val="24"/>
                        </w:rPr>
                        <w:t xml:space="preserve"> </w:t>
                      </w:r>
                      <w:r w:rsidR="00437E90">
                        <w:rPr>
                          <w:b/>
                          <w:color w:val="FF0000"/>
                          <w:sz w:val="24"/>
                          <w:szCs w:val="24"/>
                        </w:rPr>
                        <w:t>April</w:t>
                      </w:r>
                      <w:r w:rsidRPr="008243F3">
                        <w:rPr>
                          <w:b/>
                          <w:color w:val="FF0000"/>
                          <w:sz w:val="24"/>
                          <w:szCs w:val="24"/>
                        </w:rPr>
                        <w:t xml:space="preserve"> 2014</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C8330D"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 xml:space="preserve">Distance Learning </w:t>
      </w:r>
      <w:r w:rsidR="006049B1">
        <w:rPr>
          <w:rFonts w:ascii="Arial" w:hAnsi="Arial" w:cs="Arial"/>
          <w:color w:val="FF0000"/>
          <w:sz w:val="40"/>
          <w:szCs w:val="40"/>
        </w:rPr>
        <w:t>M</w:t>
      </w:r>
      <w:r w:rsidR="00EA658B">
        <w:rPr>
          <w:rFonts w:ascii="Arial" w:hAnsi="Arial" w:cs="Arial"/>
          <w:color w:val="FF0000"/>
          <w:sz w:val="40"/>
          <w:szCs w:val="40"/>
        </w:rPr>
        <w:t xml:space="preserve">A by Research </w:t>
      </w:r>
      <w:r w:rsidR="001E0B8B">
        <w:rPr>
          <w:rFonts w:ascii="Arial" w:hAnsi="Arial" w:cs="Arial"/>
          <w:color w:val="FF0000"/>
          <w:sz w:val="40"/>
          <w:szCs w:val="40"/>
        </w:rPr>
        <w:t>Bursary</w:t>
      </w:r>
      <w:r w:rsidR="008A4302" w:rsidRPr="00327EF6">
        <w:rPr>
          <w:rFonts w:ascii="Arial" w:hAnsi="Arial" w:cs="Arial"/>
          <w:color w:val="FF0000"/>
          <w:sz w:val="40"/>
          <w:szCs w:val="40"/>
        </w:rPr>
        <w:t xml:space="preserve">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bookmarkStart w:id="0" w:name="_GoBack"/>
      <w:bookmarkEnd w:id="0"/>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also be used to assess a candidate’s suitability to receive funding,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etc)</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C691C"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08FF"/>
    <w:rsid w:val="00065DF9"/>
    <w:rsid w:val="000E2439"/>
    <w:rsid w:val="001171F8"/>
    <w:rsid w:val="00120756"/>
    <w:rsid w:val="00131E27"/>
    <w:rsid w:val="00152DCD"/>
    <w:rsid w:val="00167397"/>
    <w:rsid w:val="0019099B"/>
    <w:rsid w:val="001E0B8B"/>
    <w:rsid w:val="001E1F03"/>
    <w:rsid w:val="001F5D08"/>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F2E1B"/>
    <w:rsid w:val="005F49F8"/>
    <w:rsid w:val="006049B1"/>
    <w:rsid w:val="00615902"/>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71D45"/>
    <w:rsid w:val="00A93FEE"/>
    <w:rsid w:val="00B62878"/>
    <w:rsid w:val="00BA371E"/>
    <w:rsid w:val="00BC0D30"/>
    <w:rsid w:val="00C03901"/>
    <w:rsid w:val="00C42E41"/>
    <w:rsid w:val="00C75798"/>
    <w:rsid w:val="00C8330D"/>
    <w:rsid w:val="00C9411F"/>
    <w:rsid w:val="00D15E98"/>
    <w:rsid w:val="00D32D61"/>
    <w:rsid w:val="00D672E3"/>
    <w:rsid w:val="00DC75C5"/>
    <w:rsid w:val="00DE6C01"/>
    <w:rsid w:val="00E05730"/>
    <w:rsid w:val="00E203EC"/>
    <w:rsid w:val="00E843C2"/>
    <w:rsid w:val="00EA658B"/>
    <w:rsid w:val="00ED7876"/>
    <w:rsid w:val="00F26CB0"/>
    <w:rsid w:val="00F3232C"/>
    <w:rsid w:val="00F426B3"/>
    <w:rsid w:val="00F54AB3"/>
    <w:rsid w:val="00F71D1E"/>
    <w:rsid w:val="00F76852"/>
    <w:rsid w:val="00FC69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5</cp:revision>
  <cp:lastPrinted>2014-02-20T14:22:00Z</cp:lastPrinted>
  <dcterms:created xsi:type="dcterms:W3CDTF">2014-02-20T14:09:00Z</dcterms:created>
  <dcterms:modified xsi:type="dcterms:W3CDTF">2014-02-20T14:59:00Z</dcterms:modified>
</cp:coreProperties>
</file>