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F" w:rsidRDefault="0061287B" w:rsidP="001F277E">
      <w:pPr>
        <w:jc w:val="center"/>
        <w:rPr>
          <w:b/>
        </w:rPr>
      </w:pPr>
      <w:r>
        <w:rPr>
          <w:b/>
        </w:rPr>
        <w:t>MODULES FOR UNDERGRADUATE EXCHANGE STUDENTS (16</w:t>
      </w:r>
      <w:r w:rsidRPr="0061287B">
        <w:rPr>
          <w:b/>
          <w:vertAlign w:val="superscript"/>
        </w:rPr>
        <w:t>th</w:t>
      </w:r>
      <w:r>
        <w:rPr>
          <w:b/>
        </w:rPr>
        <w:t xml:space="preserve"> JUNE 2014)</w:t>
      </w:r>
    </w:p>
    <w:p w:rsidR="001F277E" w:rsidRDefault="001F277E" w:rsidP="001F277E">
      <w:pPr>
        <w:jc w:val="center"/>
        <w:rPr>
          <w:b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2551"/>
        <w:gridCol w:w="3119"/>
        <w:gridCol w:w="992"/>
      </w:tblGrid>
      <w:tr w:rsidR="00044C53" w:rsidTr="000E7A4C">
        <w:tc>
          <w:tcPr>
            <w:tcW w:w="2235" w:type="dxa"/>
          </w:tcPr>
          <w:p w:rsidR="00044C53" w:rsidRDefault="000E7A4C" w:rsidP="000E7A4C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34" w:type="dxa"/>
          </w:tcPr>
          <w:p w:rsidR="00044C53" w:rsidRDefault="000E7A4C" w:rsidP="000E7A4C">
            <w:pPr>
              <w:jc w:val="center"/>
              <w:rPr>
                <w:b/>
              </w:rPr>
            </w:pPr>
            <w:r>
              <w:rPr>
                <w:b/>
              </w:rPr>
              <w:t>YEAR OF STUDY</w:t>
            </w:r>
          </w:p>
        </w:tc>
        <w:tc>
          <w:tcPr>
            <w:tcW w:w="2551" w:type="dxa"/>
          </w:tcPr>
          <w:p w:rsidR="00044C53" w:rsidRDefault="000E7A4C" w:rsidP="000E7A4C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3119" w:type="dxa"/>
          </w:tcPr>
          <w:p w:rsidR="00044C53" w:rsidRDefault="000E7A4C" w:rsidP="000E7A4C">
            <w:pPr>
              <w:jc w:val="center"/>
              <w:rPr>
                <w:b/>
              </w:rPr>
            </w:pPr>
            <w:r>
              <w:rPr>
                <w:b/>
              </w:rPr>
              <w:t>AVAILABILITY (CREDITS)</w:t>
            </w:r>
          </w:p>
        </w:tc>
        <w:tc>
          <w:tcPr>
            <w:tcW w:w="992" w:type="dxa"/>
          </w:tcPr>
          <w:p w:rsidR="00044C53" w:rsidRDefault="000E7A4C" w:rsidP="000E7A4C">
            <w:pPr>
              <w:jc w:val="center"/>
              <w:rPr>
                <w:b/>
              </w:rPr>
            </w:pPr>
            <w:r>
              <w:rPr>
                <w:b/>
              </w:rPr>
              <w:t>SPACES</w:t>
            </w: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>Cultural Psychology</w:t>
            </w:r>
          </w:p>
        </w:tc>
        <w:tc>
          <w:tcPr>
            <w:tcW w:w="1134" w:type="dxa"/>
          </w:tcPr>
          <w:p w:rsidR="00044C53" w:rsidRPr="00044C53" w:rsidRDefault="00044C53" w:rsidP="007A34F0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3</w:t>
            </w:r>
            <w:r w:rsidR="00CF1857">
              <w:rPr>
                <w:rFonts w:asciiTheme="majorHAnsi" w:hAnsiTheme="majorHAnsi" w:cstheme="minorHAnsi"/>
                <w:color w:val="000000"/>
              </w:rPr>
              <w:t>*</w:t>
            </w:r>
          </w:p>
        </w:tc>
        <w:tc>
          <w:tcPr>
            <w:tcW w:w="2551" w:type="dxa"/>
          </w:tcPr>
          <w:p w:rsidR="00044C53" w:rsidRDefault="00044C53" w:rsidP="001F277E">
            <w:pPr>
              <w:rPr>
                <w:rFonts w:asciiTheme="majorHAnsi" w:hAnsiTheme="majorHAnsi" w:cstheme="minorHAnsi"/>
                <w:color w:val="000000"/>
              </w:rPr>
            </w:pPr>
            <w:r w:rsidRPr="00044C53">
              <w:rPr>
                <w:rFonts w:asciiTheme="majorHAnsi" w:hAnsiTheme="majorHAnsi" w:cstheme="minorHAnsi"/>
                <w:color w:val="000000"/>
              </w:rPr>
              <w:t>Term 1: 11 25577</w:t>
            </w:r>
          </w:p>
          <w:p w:rsidR="00044C53" w:rsidRPr="00044C53" w:rsidRDefault="000E7A4C" w:rsidP="001F277E">
            <w:r>
              <w:rPr>
                <w:rFonts w:asciiTheme="majorHAnsi" w:hAnsiTheme="majorHAnsi" w:cstheme="minorHAnsi"/>
                <w:color w:val="000000"/>
              </w:rPr>
              <w:t>Terms 1 and 2:</w:t>
            </w:r>
            <w:r w:rsidR="0061287B">
              <w:rPr>
                <w:rFonts w:asciiTheme="majorHAnsi" w:hAnsiTheme="majorHAnsi" w:cstheme="minorHAnsi"/>
                <w:color w:val="000000"/>
              </w:rPr>
              <w:t>11</w:t>
            </w:r>
            <w:r>
              <w:rPr>
                <w:rFonts w:asciiTheme="majorHAnsi" w:hAnsiTheme="majorHAnsi" w:cstheme="minorHAnsi"/>
                <w:color w:val="000000"/>
              </w:rPr>
              <w:t xml:space="preserve"> </w:t>
            </w:r>
            <w:r w:rsidR="0061287B">
              <w:rPr>
                <w:rFonts w:asciiTheme="majorHAnsi" w:hAnsiTheme="majorHAnsi" w:cstheme="minorHAnsi"/>
                <w:color w:val="000000"/>
              </w:rPr>
              <w:t>19292</w:t>
            </w:r>
          </w:p>
        </w:tc>
        <w:tc>
          <w:tcPr>
            <w:tcW w:w="3119" w:type="dxa"/>
          </w:tcPr>
          <w:p w:rsidR="00044C53" w:rsidRPr="00044C53" w:rsidRDefault="00044C53" w:rsidP="001F277E">
            <w:r w:rsidRPr="00044C53">
              <w:t>Term 1</w:t>
            </w:r>
            <w:r>
              <w:t xml:space="preserve"> </w:t>
            </w:r>
            <w:r w:rsidRPr="00044C53">
              <w:t xml:space="preserve"> </w:t>
            </w:r>
            <w:r>
              <w:t>(</w:t>
            </w:r>
            <w:r w:rsidRPr="00044C53">
              <w:t>10 credits</w:t>
            </w:r>
            <w:r>
              <w:t>)</w:t>
            </w:r>
          </w:p>
          <w:p w:rsidR="00044C53" w:rsidRDefault="00044C53" w:rsidP="001F277E">
            <w:r w:rsidRPr="00044C53">
              <w:t>Terms 1 and 2</w:t>
            </w:r>
            <w:r>
              <w:t xml:space="preserve"> (</w:t>
            </w:r>
            <w:r w:rsidRPr="00044C53">
              <w:t>20 credits</w:t>
            </w:r>
            <w:r>
              <w:t>)</w:t>
            </w:r>
            <w:r w:rsidRPr="00044C53">
              <w:t xml:space="preserve"> </w:t>
            </w:r>
          </w:p>
          <w:p w:rsidR="000E7A4C" w:rsidRPr="00044C53" w:rsidRDefault="000E7A4C" w:rsidP="001F277E"/>
        </w:tc>
        <w:tc>
          <w:tcPr>
            <w:tcW w:w="992" w:type="dxa"/>
          </w:tcPr>
          <w:p w:rsidR="00044C53" w:rsidRPr="00044C53" w:rsidRDefault="00044C53" w:rsidP="001F277E">
            <w:r w:rsidRPr="00044C53"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>Global Education</w:t>
            </w:r>
          </w:p>
        </w:tc>
        <w:tc>
          <w:tcPr>
            <w:tcW w:w="1134" w:type="dxa"/>
          </w:tcPr>
          <w:p w:rsidR="00044C53" w:rsidRPr="00740312" w:rsidRDefault="007A34F0" w:rsidP="001F277E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 xml:space="preserve">2 </w:t>
            </w:r>
          </w:p>
        </w:tc>
        <w:tc>
          <w:tcPr>
            <w:tcW w:w="2551" w:type="dxa"/>
          </w:tcPr>
          <w:p w:rsidR="00044C53" w:rsidRPr="00740312" w:rsidRDefault="00044C53" w:rsidP="001F277E">
            <w:pPr>
              <w:rPr>
                <w:rFonts w:asciiTheme="majorHAnsi" w:hAnsiTheme="majorHAnsi" w:cstheme="minorHAnsi"/>
                <w:color w:val="000000"/>
              </w:rPr>
            </w:pPr>
            <w:r w:rsidRPr="00740312">
              <w:rPr>
                <w:rFonts w:asciiTheme="majorHAnsi" w:hAnsiTheme="majorHAnsi" w:cstheme="minorHAnsi"/>
                <w:color w:val="000000"/>
              </w:rPr>
              <w:t>Term 1: 11 25580</w:t>
            </w:r>
          </w:p>
          <w:p w:rsidR="00044C53" w:rsidRPr="00740312" w:rsidRDefault="00044C53" w:rsidP="001F277E">
            <w:r>
              <w:rPr>
                <w:rFonts w:asciiTheme="majorHAnsi" w:hAnsiTheme="majorHAnsi" w:cstheme="minorHAnsi"/>
                <w:color w:val="000000"/>
              </w:rPr>
              <w:t>Terms 1 and 2</w:t>
            </w:r>
            <w:r w:rsidRPr="00740312">
              <w:rPr>
                <w:rFonts w:asciiTheme="majorHAnsi" w:hAnsiTheme="majorHAnsi" w:cstheme="minorHAnsi"/>
                <w:color w:val="000000"/>
              </w:rPr>
              <w:t xml:space="preserve">: 11 </w:t>
            </w:r>
            <w:r w:rsidRPr="00740312">
              <w:t>25196</w:t>
            </w:r>
          </w:p>
        </w:tc>
        <w:tc>
          <w:tcPr>
            <w:tcW w:w="3119" w:type="dxa"/>
          </w:tcPr>
          <w:p w:rsidR="00044C53" w:rsidRPr="00740312" w:rsidRDefault="00044C53" w:rsidP="001F277E">
            <w:r w:rsidRPr="00740312">
              <w:t>Term 1 (10 credits)</w:t>
            </w:r>
          </w:p>
          <w:p w:rsidR="00044C53" w:rsidRDefault="00044C53" w:rsidP="001F277E">
            <w:r>
              <w:t xml:space="preserve">Terms 1 and 2 </w:t>
            </w:r>
            <w:r w:rsidRPr="00740312">
              <w:t>(20 credits)</w:t>
            </w:r>
          </w:p>
          <w:p w:rsidR="000E7A4C" w:rsidRPr="00740312" w:rsidRDefault="000E7A4C" w:rsidP="001F277E"/>
        </w:tc>
        <w:tc>
          <w:tcPr>
            <w:tcW w:w="992" w:type="dxa"/>
          </w:tcPr>
          <w:p w:rsidR="00044C53" w:rsidRPr="00740312" w:rsidRDefault="00044C53" w:rsidP="001F277E">
            <w:r w:rsidRPr="00740312"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>Educational Psychology</w:t>
            </w:r>
          </w:p>
        </w:tc>
        <w:tc>
          <w:tcPr>
            <w:tcW w:w="1134" w:type="dxa"/>
          </w:tcPr>
          <w:p w:rsidR="00044C53" w:rsidRPr="00740312" w:rsidRDefault="007A34F0" w:rsidP="007A34F0">
            <w:r>
              <w:t>3</w:t>
            </w:r>
          </w:p>
        </w:tc>
        <w:tc>
          <w:tcPr>
            <w:tcW w:w="2551" w:type="dxa"/>
          </w:tcPr>
          <w:p w:rsidR="00044C53" w:rsidRDefault="00044C53" w:rsidP="001F277E">
            <w:pPr>
              <w:rPr>
                <w:rFonts w:asciiTheme="majorHAnsi" w:hAnsiTheme="majorHAnsi" w:cstheme="minorHAnsi"/>
                <w:color w:val="000000"/>
              </w:rPr>
            </w:pPr>
            <w:r w:rsidRPr="00740312">
              <w:t xml:space="preserve">Term 1: </w:t>
            </w:r>
            <w:r w:rsidRPr="00740312">
              <w:rPr>
                <w:rFonts w:asciiTheme="majorHAnsi" w:hAnsiTheme="majorHAnsi" w:cstheme="minorHAnsi"/>
                <w:color w:val="000000"/>
              </w:rPr>
              <w:t>1125589</w:t>
            </w:r>
          </w:p>
          <w:p w:rsidR="007A34F0" w:rsidRPr="00740312" w:rsidRDefault="007A34F0" w:rsidP="001F277E">
            <w:r>
              <w:rPr>
                <w:rFonts w:asciiTheme="majorHAnsi" w:hAnsiTheme="majorHAnsi" w:cstheme="minorHAnsi"/>
                <w:color w:val="000000"/>
              </w:rPr>
              <w:t>Terms 1 and 2:</w:t>
            </w:r>
            <w:r w:rsidR="0061287B">
              <w:rPr>
                <w:rFonts w:asciiTheme="majorHAnsi" w:hAnsiTheme="majorHAnsi" w:cstheme="minorHAnsi"/>
                <w:color w:val="000000"/>
              </w:rPr>
              <w:t xml:space="preserve"> 25195</w:t>
            </w:r>
          </w:p>
        </w:tc>
        <w:tc>
          <w:tcPr>
            <w:tcW w:w="3119" w:type="dxa"/>
          </w:tcPr>
          <w:p w:rsidR="00044C53" w:rsidRPr="007A34F0" w:rsidRDefault="007A34F0" w:rsidP="001F277E">
            <w:r w:rsidRPr="007A34F0">
              <w:t xml:space="preserve">Term 1 </w:t>
            </w:r>
            <w:r>
              <w:t>(</w:t>
            </w:r>
            <w:r w:rsidRPr="007A34F0">
              <w:t>10 credits</w:t>
            </w:r>
            <w:r>
              <w:t>)</w:t>
            </w:r>
          </w:p>
          <w:p w:rsidR="007A34F0" w:rsidRDefault="007A34F0" w:rsidP="001F277E">
            <w:pPr>
              <w:rPr>
                <w:b/>
              </w:rPr>
            </w:pPr>
            <w:r w:rsidRPr="007A34F0">
              <w:t>Terms 1 and 2 (20 credits)</w:t>
            </w:r>
            <w:r>
              <w:rPr>
                <w:b/>
              </w:rPr>
              <w:t xml:space="preserve"> </w:t>
            </w:r>
          </w:p>
          <w:p w:rsidR="000E7A4C" w:rsidRDefault="000E7A4C" w:rsidP="001F277E">
            <w:pPr>
              <w:rPr>
                <w:b/>
              </w:rPr>
            </w:pPr>
          </w:p>
        </w:tc>
        <w:tc>
          <w:tcPr>
            <w:tcW w:w="992" w:type="dxa"/>
          </w:tcPr>
          <w:p w:rsidR="00044C53" w:rsidRPr="007A34F0" w:rsidRDefault="007A34F0" w:rsidP="001F277E">
            <w:r w:rsidRPr="007A34F0"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>Children as citizens</w:t>
            </w:r>
          </w:p>
        </w:tc>
        <w:tc>
          <w:tcPr>
            <w:tcW w:w="1134" w:type="dxa"/>
          </w:tcPr>
          <w:p w:rsidR="00044C53" w:rsidRPr="00044C53" w:rsidRDefault="007A34F0" w:rsidP="00044C53">
            <w:r>
              <w:t>3</w:t>
            </w:r>
          </w:p>
        </w:tc>
        <w:tc>
          <w:tcPr>
            <w:tcW w:w="2551" w:type="dxa"/>
          </w:tcPr>
          <w:p w:rsidR="00044C53" w:rsidRDefault="00044C53" w:rsidP="00044C53">
            <w:r w:rsidRPr="00044C53">
              <w:t xml:space="preserve">Term 1: 11 25576 </w:t>
            </w:r>
          </w:p>
          <w:p w:rsidR="007A34F0" w:rsidRPr="00044C53" w:rsidRDefault="007A34F0" w:rsidP="00044C53">
            <w:r>
              <w:t>Terms 1 and 2</w:t>
            </w:r>
            <w:r w:rsidR="000E7A4C">
              <w:t>: 11</w:t>
            </w:r>
            <w:r w:rsidR="0061287B">
              <w:t xml:space="preserve"> 19038</w:t>
            </w:r>
          </w:p>
        </w:tc>
        <w:tc>
          <w:tcPr>
            <w:tcW w:w="3119" w:type="dxa"/>
          </w:tcPr>
          <w:p w:rsidR="00044C53" w:rsidRPr="007A34F0" w:rsidRDefault="007A34F0" w:rsidP="001F277E">
            <w:r w:rsidRPr="007A34F0">
              <w:t>Term 1 (10 credits)</w:t>
            </w:r>
          </w:p>
          <w:p w:rsidR="007A34F0" w:rsidRDefault="007A34F0" w:rsidP="001F277E">
            <w:r w:rsidRPr="007A34F0">
              <w:t>Terms 1 and 2 (20 credits)</w:t>
            </w:r>
          </w:p>
          <w:p w:rsidR="000E7A4C" w:rsidRDefault="000E7A4C" w:rsidP="001F277E">
            <w:pPr>
              <w:rPr>
                <w:b/>
              </w:rPr>
            </w:pPr>
          </w:p>
        </w:tc>
        <w:tc>
          <w:tcPr>
            <w:tcW w:w="992" w:type="dxa"/>
          </w:tcPr>
          <w:p w:rsidR="00044C53" w:rsidRPr="007A34F0" w:rsidRDefault="007A34F0" w:rsidP="001F277E">
            <w:r w:rsidRPr="007A34F0">
              <w:t>3</w:t>
            </w:r>
          </w:p>
        </w:tc>
      </w:tr>
      <w:tr w:rsidR="00476DCE" w:rsidTr="00476DCE">
        <w:tc>
          <w:tcPr>
            <w:tcW w:w="2235" w:type="dxa"/>
            <w:shd w:val="clear" w:color="auto" w:fill="7F7F7F" w:themeFill="text1" w:themeFillTint="80"/>
          </w:tcPr>
          <w:p w:rsidR="00476DCE" w:rsidRPr="007A34F0" w:rsidRDefault="00476DCE" w:rsidP="001F277E">
            <w:pPr>
              <w:rPr>
                <w:b/>
              </w:rPr>
            </w:pPr>
            <w:r w:rsidRPr="007A34F0">
              <w:rPr>
                <w:b/>
              </w:rPr>
              <w:t>Equality and Diversity</w:t>
            </w:r>
          </w:p>
        </w:tc>
        <w:tc>
          <w:tcPr>
            <w:tcW w:w="7796" w:type="dxa"/>
            <w:gridSpan w:val="4"/>
            <w:shd w:val="clear" w:color="auto" w:fill="7F7F7F" w:themeFill="text1" w:themeFillTint="80"/>
          </w:tcPr>
          <w:p w:rsidR="00476DCE" w:rsidRDefault="00476DCE" w:rsidP="00476DCE">
            <w:pPr>
              <w:jc w:val="center"/>
              <w:rPr>
                <w:b/>
              </w:rPr>
            </w:pPr>
            <w:r w:rsidRPr="00476DCE">
              <w:rPr>
                <w:b/>
              </w:rPr>
              <w:t>FULL</w:t>
            </w:r>
          </w:p>
          <w:p w:rsidR="00476DCE" w:rsidRDefault="00476DCE" w:rsidP="00476DCE">
            <w:pPr>
              <w:jc w:val="center"/>
              <w:rPr>
                <w:b/>
              </w:rPr>
            </w:pPr>
          </w:p>
          <w:p w:rsidR="00476DCE" w:rsidRPr="00476DCE" w:rsidRDefault="00476DCE" w:rsidP="00476DCE">
            <w:pPr>
              <w:jc w:val="center"/>
              <w:rPr>
                <w:b/>
              </w:rPr>
            </w:pP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 xml:space="preserve">Contemporary Issues in Education </w:t>
            </w:r>
          </w:p>
        </w:tc>
        <w:tc>
          <w:tcPr>
            <w:tcW w:w="1134" w:type="dxa"/>
          </w:tcPr>
          <w:p w:rsidR="00044C53" w:rsidRPr="009E506A" w:rsidRDefault="00044C53" w:rsidP="003356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/>
                <w:szCs w:val="20"/>
              </w:rPr>
            </w:pPr>
          </w:p>
        </w:tc>
        <w:tc>
          <w:tcPr>
            <w:tcW w:w="2551" w:type="dxa"/>
          </w:tcPr>
          <w:p w:rsidR="00044C53" w:rsidRPr="009E506A" w:rsidRDefault="00044C53" w:rsidP="003356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/>
                <w:szCs w:val="20"/>
              </w:rPr>
            </w:pPr>
            <w:r w:rsidRPr="009E506A">
              <w:rPr>
                <w:rFonts w:asciiTheme="majorHAnsi" w:hAnsiTheme="majorHAnsi" w:cstheme="minorHAnsi"/>
                <w:color w:val="000000"/>
                <w:szCs w:val="20"/>
              </w:rPr>
              <w:t xml:space="preserve">Term 1 </w:t>
            </w:r>
            <w:r>
              <w:rPr>
                <w:rFonts w:asciiTheme="majorHAnsi" w:hAnsiTheme="majorHAnsi" w:cstheme="minorHAnsi"/>
                <w:color w:val="000000"/>
                <w:szCs w:val="20"/>
              </w:rPr>
              <w:t>11</w:t>
            </w:r>
            <w:r w:rsidRPr="009E506A">
              <w:rPr>
                <w:rFonts w:asciiTheme="majorHAnsi" w:hAnsiTheme="majorHAnsi" w:cstheme="minorHAnsi"/>
                <w:color w:val="000000"/>
                <w:szCs w:val="20"/>
              </w:rPr>
              <w:t>25587</w:t>
            </w:r>
          </w:p>
          <w:p w:rsidR="00044C53" w:rsidRDefault="00044C53" w:rsidP="001F277E">
            <w:pPr>
              <w:rPr>
                <w:b/>
              </w:rPr>
            </w:pPr>
            <w:r>
              <w:t xml:space="preserve">Terms 1 and 2: </w:t>
            </w:r>
            <w:r w:rsidRPr="009E506A">
              <w:t xml:space="preserve"> </w:t>
            </w:r>
            <w:r w:rsidRPr="009E506A">
              <w:rPr>
                <w:rFonts w:cs="Arial"/>
                <w:szCs w:val="24"/>
              </w:rPr>
              <w:t>11 21573</w:t>
            </w:r>
          </w:p>
        </w:tc>
        <w:tc>
          <w:tcPr>
            <w:tcW w:w="3119" w:type="dxa"/>
          </w:tcPr>
          <w:p w:rsidR="00044C53" w:rsidRDefault="00044C53" w:rsidP="003356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/>
                <w:szCs w:val="20"/>
              </w:rPr>
            </w:pPr>
            <w:r>
              <w:rPr>
                <w:rFonts w:asciiTheme="majorHAnsi" w:hAnsiTheme="majorHAnsi" w:cstheme="minorHAnsi"/>
                <w:color w:val="000000"/>
                <w:szCs w:val="20"/>
              </w:rPr>
              <w:t>Term 1 (10 credits)</w:t>
            </w:r>
          </w:p>
          <w:p w:rsidR="00044C53" w:rsidRDefault="00044C53" w:rsidP="003356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/>
                <w:szCs w:val="20"/>
              </w:rPr>
            </w:pPr>
            <w:r>
              <w:rPr>
                <w:rFonts w:asciiTheme="majorHAnsi" w:hAnsiTheme="majorHAnsi" w:cstheme="minorHAnsi"/>
                <w:color w:val="000000"/>
                <w:szCs w:val="20"/>
              </w:rPr>
              <w:t>Terms 1 and 2 (20 credits)</w:t>
            </w:r>
          </w:p>
          <w:p w:rsidR="00044C53" w:rsidRPr="00BF529D" w:rsidRDefault="00044C53" w:rsidP="00335603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044C53" w:rsidRPr="00044C53" w:rsidRDefault="00044C53" w:rsidP="001F277E">
            <w:r w:rsidRPr="00044C53"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>Schooling</w:t>
            </w:r>
          </w:p>
        </w:tc>
        <w:tc>
          <w:tcPr>
            <w:tcW w:w="1134" w:type="dxa"/>
          </w:tcPr>
          <w:p w:rsidR="00044C53" w:rsidRPr="0005790F" w:rsidRDefault="0005790F" w:rsidP="001F277E">
            <w:r w:rsidRPr="0005790F">
              <w:t>1</w:t>
            </w:r>
          </w:p>
        </w:tc>
        <w:tc>
          <w:tcPr>
            <w:tcW w:w="2551" w:type="dxa"/>
          </w:tcPr>
          <w:p w:rsidR="00044C53" w:rsidRPr="0005790F" w:rsidRDefault="000E7A4C" w:rsidP="001F277E">
            <w:r>
              <w:t xml:space="preserve">Terms 1 and 2: 11 </w:t>
            </w:r>
            <w:r w:rsidR="0061287B">
              <w:t>19249</w:t>
            </w:r>
          </w:p>
        </w:tc>
        <w:tc>
          <w:tcPr>
            <w:tcW w:w="3119" w:type="dxa"/>
          </w:tcPr>
          <w:p w:rsidR="00044C53" w:rsidRDefault="0005790F" w:rsidP="001F277E">
            <w:pPr>
              <w:rPr>
                <w:b/>
              </w:rPr>
            </w:pPr>
            <w:r w:rsidRPr="0005790F">
              <w:t>Terms 1 and 2 (20 credits)</w:t>
            </w:r>
          </w:p>
        </w:tc>
        <w:tc>
          <w:tcPr>
            <w:tcW w:w="992" w:type="dxa"/>
          </w:tcPr>
          <w:p w:rsidR="00044C53" w:rsidRDefault="0061287B" w:rsidP="001F277E">
            <w:r w:rsidRPr="0061287B">
              <w:t>3</w:t>
            </w:r>
          </w:p>
          <w:p w:rsidR="000E7A4C" w:rsidRPr="0061287B" w:rsidRDefault="000E7A4C" w:rsidP="001F277E"/>
        </w:tc>
      </w:tr>
      <w:tr w:rsidR="00044C53" w:rsidTr="000E7A4C">
        <w:tc>
          <w:tcPr>
            <w:tcW w:w="2235" w:type="dxa"/>
          </w:tcPr>
          <w:p w:rsidR="00044C53" w:rsidRPr="007A34F0" w:rsidRDefault="00044C53" w:rsidP="001F277E">
            <w:pPr>
              <w:rPr>
                <w:b/>
              </w:rPr>
            </w:pPr>
            <w:r w:rsidRPr="007A34F0">
              <w:rPr>
                <w:b/>
              </w:rPr>
              <w:t xml:space="preserve">Philosophy of Education </w:t>
            </w:r>
          </w:p>
        </w:tc>
        <w:tc>
          <w:tcPr>
            <w:tcW w:w="1134" w:type="dxa"/>
          </w:tcPr>
          <w:p w:rsidR="00044C53" w:rsidRPr="0005790F" w:rsidRDefault="0005790F" w:rsidP="001F277E">
            <w:r w:rsidRPr="0005790F">
              <w:t>1</w:t>
            </w:r>
          </w:p>
        </w:tc>
        <w:tc>
          <w:tcPr>
            <w:tcW w:w="2551" w:type="dxa"/>
          </w:tcPr>
          <w:p w:rsidR="00044C53" w:rsidRPr="000E7A4C" w:rsidRDefault="000E7A4C" w:rsidP="001F277E">
            <w:r>
              <w:t xml:space="preserve">Terms 1 and 2: 11 </w:t>
            </w:r>
            <w:r w:rsidR="0061287B" w:rsidRPr="000E7A4C">
              <w:t>26283</w:t>
            </w:r>
          </w:p>
        </w:tc>
        <w:tc>
          <w:tcPr>
            <w:tcW w:w="3119" w:type="dxa"/>
          </w:tcPr>
          <w:p w:rsidR="00044C53" w:rsidRPr="0005790F" w:rsidRDefault="0005790F" w:rsidP="001F277E">
            <w:r>
              <w:t xml:space="preserve">Terms </w:t>
            </w:r>
            <w:r w:rsidR="00044C53" w:rsidRPr="0005790F">
              <w:t>1 and 2</w:t>
            </w:r>
            <w:r>
              <w:t xml:space="preserve"> (20 credits)</w:t>
            </w:r>
          </w:p>
        </w:tc>
        <w:tc>
          <w:tcPr>
            <w:tcW w:w="992" w:type="dxa"/>
          </w:tcPr>
          <w:p w:rsidR="00044C53" w:rsidRPr="000E7A4C" w:rsidRDefault="000E7A4C" w:rsidP="001F277E">
            <w:r w:rsidRPr="000E7A4C"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Default="00044C53" w:rsidP="001F277E">
            <w:pPr>
              <w:rPr>
                <w:b/>
              </w:rPr>
            </w:pPr>
            <w:r>
              <w:rPr>
                <w:b/>
              </w:rPr>
              <w:t>Introduction to Psychology</w:t>
            </w:r>
          </w:p>
        </w:tc>
        <w:tc>
          <w:tcPr>
            <w:tcW w:w="1134" w:type="dxa"/>
          </w:tcPr>
          <w:p w:rsidR="00044C53" w:rsidRPr="000E7A4C" w:rsidRDefault="000E7A4C" w:rsidP="001F277E">
            <w:pPr>
              <w:rPr>
                <w:rFonts w:asciiTheme="majorHAnsi" w:hAnsiTheme="majorHAnsi" w:cstheme="minorHAnsi"/>
                <w:color w:val="000000"/>
                <w:szCs w:val="20"/>
              </w:rPr>
            </w:pPr>
            <w:r w:rsidRPr="000E7A4C">
              <w:rPr>
                <w:rFonts w:asciiTheme="majorHAnsi" w:hAnsiTheme="majorHAnsi" w:cstheme="minorHAnsi"/>
                <w:color w:val="000000"/>
                <w:szCs w:val="20"/>
              </w:rPr>
              <w:t>1</w:t>
            </w:r>
          </w:p>
        </w:tc>
        <w:tc>
          <w:tcPr>
            <w:tcW w:w="2551" w:type="dxa"/>
          </w:tcPr>
          <w:p w:rsidR="00044C53" w:rsidRPr="000E7A4C" w:rsidRDefault="00044C53" w:rsidP="001F277E">
            <w:pPr>
              <w:rPr>
                <w:rFonts w:asciiTheme="majorHAnsi" w:hAnsiTheme="majorHAnsi" w:cstheme="minorHAnsi"/>
                <w:color w:val="000000"/>
                <w:szCs w:val="20"/>
              </w:rPr>
            </w:pPr>
            <w:r w:rsidRPr="000E7A4C">
              <w:rPr>
                <w:rFonts w:asciiTheme="majorHAnsi" w:hAnsiTheme="majorHAnsi" w:cstheme="minorHAnsi"/>
                <w:color w:val="000000"/>
                <w:szCs w:val="20"/>
              </w:rPr>
              <w:t xml:space="preserve">Term1: 11 25588  </w:t>
            </w:r>
          </w:p>
          <w:p w:rsidR="0061287B" w:rsidRPr="000E7A4C" w:rsidRDefault="000E7A4C" w:rsidP="001F277E">
            <w:r w:rsidRPr="000E7A4C">
              <w:rPr>
                <w:rFonts w:asciiTheme="majorHAnsi" w:hAnsiTheme="majorHAnsi" w:cstheme="minorHAnsi"/>
                <w:color w:val="000000"/>
                <w:szCs w:val="20"/>
              </w:rPr>
              <w:t xml:space="preserve">Terms 1 and 2: </w:t>
            </w:r>
            <w:r w:rsidR="0061287B" w:rsidRPr="000E7A4C">
              <w:rPr>
                <w:rFonts w:asciiTheme="majorHAnsi" w:hAnsiTheme="majorHAnsi" w:cstheme="minorHAnsi"/>
                <w:color w:val="000000"/>
                <w:szCs w:val="20"/>
              </w:rPr>
              <w:t>21513</w:t>
            </w:r>
          </w:p>
        </w:tc>
        <w:tc>
          <w:tcPr>
            <w:tcW w:w="3119" w:type="dxa"/>
          </w:tcPr>
          <w:p w:rsidR="00044C53" w:rsidRPr="000E7A4C" w:rsidRDefault="000E7A4C" w:rsidP="001F277E">
            <w:r w:rsidRPr="000E7A4C">
              <w:t>Term1 (10 credits)</w:t>
            </w:r>
          </w:p>
          <w:p w:rsidR="000E7A4C" w:rsidRDefault="000E7A4C" w:rsidP="001F277E">
            <w:r w:rsidRPr="000E7A4C">
              <w:t>Terms 1 and 2 (20 credits)</w:t>
            </w:r>
          </w:p>
          <w:p w:rsidR="000E7A4C" w:rsidRPr="000E7A4C" w:rsidRDefault="000E7A4C" w:rsidP="001F277E"/>
        </w:tc>
        <w:tc>
          <w:tcPr>
            <w:tcW w:w="992" w:type="dxa"/>
          </w:tcPr>
          <w:p w:rsidR="00044C53" w:rsidRPr="000E7A4C" w:rsidRDefault="000E7A4C" w:rsidP="001F277E">
            <w:r>
              <w:t>3</w:t>
            </w:r>
          </w:p>
        </w:tc>
      </w:tr>
      <w:tr w:rsidR="00044C53" w:rsidTr="000E7A4C">
        <w:tc>
          <w:tcPr>
            <w:tcW w:w="2235" w:type="dxa"/>
          </w:tcPr>
          <w:p w:rsidR="00044C53" w:rsidRDefault="00044C53" w:rsidP="001F277E">
            <w:pPr>
              <w:rPr>
                <w:b/>
              </w:rPr>
            </w:pPr>
            <w:r>
              <w:rPr>
                <w:b/>
              </w:rPr>
              <w:t xml:space="preserve">Education as an International Issue </w:t>
            </w:r>
          </w:p>
        </w:tc>
        <w:tc>
          <w:tcPr>
            <w:tcW w:w="1134" w:type="dxa"/>
          </w:tcPr>
          <w:p w:rsidR="00044C53" w:rsidRPr="00740312" w:rsidRDefault="000E7A4C" w:rsidP="001F277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or 3</w:t>
            </w:r>
          </w:p>
        </w:tc>
        <w:tc>
          <w:tcPr>
            <w:tcW w:w="2551" w:type="dxa"/>
          </w:tcPr>
          <w:p w:rsidR="00044C53" w:rsidRPr="00740312" w:rsidRDefault="000E7A4C" w:rsidP="001F277E">
            <w:r>
              <w:rPr>
                <w:rFonts w:cs="Arial"/>
                <w:szCs w:val="24"/>
              </w:rPr>
              <w:t xml:space="preserve">Term 1: </w:t>
            </w:r>
            <w:r w:rsidR="0005790F">
              <w:rPr>
                <w:rFonts w:cs="Arial"/>
                <w:szCs w:val="24"/>
              </w:rPr>
              <w:t xml:space="preserve">11 </w:t>
            </w:r>
            <w:r w:rsidR="00044C53" w:rsidRPr="00740312">
              <w:rPr>
                <w:rFonts w:cs="Arial"/>
                <w:szCs w:val="24"/>
              </w:rPr>
              <w:t xml:space="preserve">20804  </w:t>
            </w:r>
          </w:p>
        </w:tc>
        <w:tc>
          <w:tcPr>
            <w:tcW w:w="3119" w:type="dxa"/>
          </w:tcPr>
          <w:p w:rsidR="00044C53" w:rsidRPr="00740312" w:rsidRDefault="00044C53" w:rsidP="001F277E">
            <w:r w:rsidRPr="00740312">
              <w:t>Term 1 (20 credits)</w:t>
            </w:r>
          </w:p>
        </w:tc>
        <w:tc>
          <w:tcPr>
            <w:tcW w:w="992" w:type="dxa"/>
          </w:tcPr>
          <w:p w:rsidR="00044C53" w:rsidRPr="000E7A4C" w:rsidRDefault="000E7A4C" w:rsidP="001F277E">
            <w:r w:rsidRPr="000E7A4C">
              <w:t>3</w:t>
            </w:r>
          </w:p>
        </w:tc>
      </w:tr>
      <w:tr w:rsidR="007A34F0" w:rsidTr="000E7A4C">
        <w:tc>
          <w:tcPr>
            <w:tcW w:w="2235" w:type="dxa"/>
          </w:tcPr>
          <w:p w:rsidR="007A34F0" w:rsidRPr="007A34F0" w:rsidRDefault="007A34F0" w:rsidP="001F277E">
            <w:pPr>
              <w:rPr>
                <w:b/>
              </w:rPr>
            </w:pPr>
            <w:r w:rsidRPr="007A34F0">
              <w:rPr>
                <w:rFonts w:cstheme="minorHAnsi"/>
                <w:b/>
                <w:color w:val="000000"/>
              </w:rPr>
              <w:t>Special Educational Needs of Children with Autism</w:t>
            </w:r>
          </w:p>
        </w:tc>
        <w:tc>
          <w:tcPr>
            <w:tcW w:w="1134" w:type="dxa"/>
          </w:tcPr>
          <w:p w:rsidR="007A34F0" w:rsidRDefault="007A34F0" w:rsidP="001F277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3*</w:t>
            </w:r>
            <w:r w:rsidR="00CF1857">
              <w:rPr>
                <w:rFonts w:cs="Arial"/>
                <w:szCs w:val="24"/>
              </w:rPr>
              <w:t>*</w:t>
            </w:r>
          </w:p>
          <w:p w:rsidR="007A34F0" w:rsidRPr="00740312" w:rsidRDefault="007A34F0" w:rsidP="007A34F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A34F0" w:rsidRPr="008613DB" w:rsidRDefault="0005790F" w:rsidP="001F277E">
            <w:pPr>
              <w:rPr>
                <w:rFonts w:cs="Arial"/>
              </w:rPr>
            </w:pPr>
            <w:r w:rsidRPr="008613DB">
              <w:rPr>
                <w:rFonts w:cs="Arial"/>
              </w:rPr>
              <w:t>Term 1</w:t>
            </w:r>
            <w:r w:rsidR="008613DB" w:rsidRPr="008613DB">
              <w:rPr>
                <w:rFonts w:cs="Arial"/>
              </w:rPr>
              <w:t xml:space="preserve">: </w:t>
            </w:r>
            <w:r w:rsidR="008613DB" w:rsidRPr="008613DB">
              <w:rPr>
                <w:rFonts w:ascii="Calibri" w:hAnsi="Calibri" w:cs="Arial"/>
                <w:noProof/>
              </w:rPr>
              <w:t>11 21421</w:t>
            </w:r>
          </w:p>
        </w:tc>
        <w:tc>
          <w:tcPr>
            <w:tcW w:w="3119" w:type="dxa"/>
          </w:tcPr>
          <w:p w:rsidR="007A34F0" w:rsidRPr="00740312" w:rsidRDefault="0005790F" w:rsidP="001F277E">
            <w:r>
              <w:t>Term 1 (20 credits)</w:t>
            </w:r>
          </w:p>
        </w:tc>
        <w:tc>
          <w:tcPr>
            <w:tcW w:w="992" w:type="dxa"/>
          </w:tcPr>
          <w:p w:rsidR="007A34F0" w:rsidRPr="0005790F" w:rsidRDefault="0005790F" w:rsidP="001F277E">
            <w:r>
              <w:t>2/3</w:t>
            </w:r>
          </w:p>
        </w:tc>
      </w:tr>
      <w:tr w:rsidR="000E7A4C" w:rsidTr="000E7A4C">
        <w:tc>
          <w:tcPr>
            <w:tcW w:w="2235" w:type="dxa"/>
          </w:tcPr>
          <w:p w:rsidR="000E7A4C" w:rsidRPr="007A34F0" w:rsidRDefault="000E7A4C" w:rsidP="001F277E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Making Cultures: new ways of reading things</w:t>
            </w:r>
          </w:p>
        </w:tc>
        <w:tc>
          <w:tcPr>
            <w:tcW w:w="1134" w:type="dxa"/>
          </w:tcPr>
          <w:p w:rsidR="000E7A4C" w:rsidRDefault="000E7A4C" w:rsidP="001F277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or 3</w:t>
            </w:r>
          </w:p>
          <w:p w:rsidR="000E7A4C" w:rsidRDefault="000E7A4C" w:rsidP="001F277E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</w:tcPr>
          <w:p w:rsidR="000E7A4C" w:rsidRDefault="000E7A4C" w:rsidP="001F277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Term 2: 1125412</w:t>
            </w:r>
          </w:p>
        </w:tc>
        <w:tc>
          <w:tcPr>
            <w:tcW w:w="3119" w:type="dxa"/>
          </w:tcPr>
          <w:p w:rsidR="000E7A4C" w:rsidRDefault="000E7A4C" w:rsidP="001F277E">
            <w:r>
              <w:t>Term 2 (20 credits)</w:t>
            </w:r>
          </w:p>
        </w:tc>
        <w:tc>
          <w:tcPr>
            <w:tcW w:w="992" w:type="dxa"/>
          </w:tcPr>
          <w:p w:rsidR="000E7A4C" w:rsidRDefault="000E7A4C" w:rsidP="001F277E">
            <w:r>
              <w:t>5</w:t>
            </w:r>
          </w:p>
        </w:tc>
      </w:tr>
      <w:tr w:rsidR="00476DCE" w:rsidTr="00476DCE">
        <w:tc>
          <w:tcPr>
            <w:tcW w:w="2235" w:type="dxa"/>
            <w:shd w:val="clear" w:color="auto" w:fill="FFFFFF" w:themeFill="background1"/>
          </w:tcPr>
          <w:p w:rsidR="00476DCE" w:rsidRDefault="00476DCE" w:rsidP="001F277E">
            <w:pPr>
              <w:rPr>
                <w:b/>
              </w:rPr>
            </w:pPr>
            <w:r>
              <w:rPr>
                <w:b/>
              </w:rPr>
              <w:t xml:space="preserve">Young people and Social Change </w:t>
            </w:r>
          </w:p>
        </w:tc>
        <w:tc>
          <w:tcPr>
            <w:tcW w:w="1134" w:type="dxa"/>
            <w:shd w:val="clear" w:color="auto" w:fill="FFFFFF" w:themeFill="background1"/>
          </w:tcPr>
          <w:p w:rsidR="00476DCE" w:rsidRPr="00476DCE" w:rsidRDefault="00476DCE" w:rsidP="00476DCE">
            <w: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:rsidR="00476DCE" w:rsidRPr="00476DCE" w:rsidRDefault="00476DCE" w:rsidP="00476DCE">
            <w:r w:rsidRPr="00476DCE">
              <w:t>Term1</w:t>
            </w:r>
            <w:r w:rsidR="001E0515">
              <w:t>:</w:t>
            </w:r>
            <w:r w:rsidRPr="00476DCE">
              <w:t xml:space="preserve"> </w:t>
            </w:r>
            <w:r w:rsidRPr="00476DCE">
              <w:rPr>
                <w:rFonts w:asciiTheme="majorHAnsi" w:hAnsiTheme="majorHAnsi" w:cstheme="minorHAnsi"/>
                <w:color w:val="000000"/>
                <w:szCs w:val="20"/>
              </w:rPr>
              <w:t>11 25581</w:t>
            </w:r>
          </w:p>
          <w:p w:rsidR="00476DCE" w:rsidRDefault="00476DCE" w:rsidP="00476DCE">
            <w:r w:rsidRPr="00476DCE">
              <w:t>Terms 1 and 2</w:t>
            </w:r>
            <w:r w:rsidR="001E0515">
              <w:t>: 11 26290</w:t>
            </w:r>
          </w:p>
          <w:p w:rsidR="001E0515" w:rsidRDefault="001E0515" w:rsidP="00476DCE">
            <w:pPr>
              <w:rPr>
                <w:b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76DCE" w:rsidRPr="00476DCE" w:rsidRDefault="00476DCE" w:rsidP="00476DCE">
            <w:r w:rsidRPr="00476DCE">
              <w:t>Term 1 (10 credits)</w:t>
            </w:r>
          </w:p>
          <w:p w:rsidR="00476DCE" w:rsidRDefault="00476DCE" w:rsidP="00476DCE">
            <w:pPr>
              <w:rPr>
                <w:b/>
              </w:rPr>
            </w:pPr>
            <w:r w:rsidRPr="00476DCE">
              <w:t xml:space="preserve">Terms </w:t>
            </w:r>
            <w:r w:rsidR="001E0515">
              <w:t xml:space="preserve">1 and </w:t>
            </w:r>
            <w:r w:rsidRPr="00476DCE">
              <w:t>2 (20 credits)</w:t>
            </w:r>
          </w:p>
        </w:tc>
        <w:tc>
          <w:tcPr>
            <w:tcW w:w="992" w:type="dxa"/>
            <w:shd w:val="clear" w:color="auto" w:fill="FFFFFF" w:themeFill="background1"/>
          </w:tcPr>
          <w:p w:rsidR="00476DCE" w:rsidRPr="00476DCE" w:rsidRDefault="00476DCE" w:rsidP="00476DCE">
            <w:r w:rsidRPr="00476DCE">
              <w:t>3</w:t>
            </w:r>
          </w:p>
        </w:tc>
      </w:tr>
      <w:tr w:rsidR="00044C53" w:rsidTr="000E7A4C">
        <w:tc>
          <w:tcPr>
            <w:tcW w:w="2235" w:type="dxa"/>
            <w:shd w:val="clear" w:color="auto" w:fill="7F7F7F" w:themeFill="text1" w:themeFillTint="80"/>
          </w:tcPr>
          <w:p w:rsidR="00044C53" w:rsidRDefault="00044C53" w:rsidP="001F277E">
            <w:pPr>
              <w:rPr>
                <w:b/>
              </w:rPr>
            </w:pPr>
            <w:r>
              <w:rPr>
                <w:b/>
              </w:rPr>
              <w:t xml:space="preserve">Exploring Disability and Inclusion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044C53" w:rsidRDefault="00044C53" w:rsidP="00740312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  <w:shd w:val="clear" w:color="auto" w:fill="7F7F7F" w:themeFill="text1" w:themeFillTint="80"/>
          </w:tcPr>
          <w:p w:rsidR="00044C53" w:rsidRDefault="00044C53" w:rsidP="00740312">
            <w:pPr>
              <w:jc w:val="center"/>
              <w:rPr>
                <w:b/>
              </w:rPr>
            </w:pPr>
            <w:r>
              <w:rPr>
                <w:b/>
              </w:rPr>
              <w:t>NOT OFFERED IN 2014/5</w:t>
            </w:r>
          </w:p>
        </w:tc>
      </w:tr>
      <w:tr w:rsidR="007A34F0" w:rsidTr="000E7A4C">
        <w:tc>
          <w:tcPr>
            <w:tcW w:w="2235" w:type="dxa"/>
            <w:shd w:val="clear" w:color="auto" w:fill="7F7F7F" w:themeFill="text1" w:themeFillTint="80"/>
          </w:tcPr>
          <w:p w:rsidR="007A34F0" w:rsidRDefault="007A34F0" w:rsidP="001F277E">
            <w:pPr>
              <w:rPr>
                <w:b/>
              </w:rPr>
            </w:pPr>
            <w:r>
              <w:rPr>
                <w:b/>
              </w:rPr>
              <w:t>Teaching and Learning in Schools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7A34F0" w:rsidRDefault="007A34F0" w:rsidP="00740312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  <w:shd w:val="clear" w:color="auto" w:fill="7F7F7F" w:themeFill="text1" w:themeFillTint="80"/>
          </w:tcPr>
          <w:p w:rsidR="007A34F0" w:rsidRDefault="007A34F0" w:rsidP="00740312">
            <w:pPr>
              <w:jc w:val="center"/>
              <w:rPr>
                <w:b/>
              </w:rPr>
            </w:pPr>
            <w:r>
              <w:rPr>
                <w:b/>
              </w:rPr>
              <w:t>FULL</w:t>
            </w:r>
          </w:p>
        </w:tc>
      </w:tr>
    </w:tbl>
    <w:p w:rsidR="00CF1857" w:rsidRDefault="00CF1857" w:rsidP="007A34F0"/>
    <w:p w:rsidR="00CF1857" w:rsidRDefault="00CF1857" w:rsidP="00CF1857">
      <w:r>
        <w:t>*Prior study of Psychology is highly desirable</w:t>
      </w:r>
      <w:bookmarkStart w:id="0" w:name="_GoBack"/>
      <w:bookmarkEnd w:id="0"/>
      <w:r>
        <w:t>/necessary</w:t>
      </w:r>
    </w:p>
    <w:p w:rsidR="001F277E" w:rsidRDefault="007A34F0" w:rsidP="007A34F0">
      <w:r>
        <w:t>*</w:t>
      </w:r>
      <w:r w:rsidR="00CF1857">
        <w:t>*</w:t>
      </w:r>
      <w:r>
        <w:t xml:space="preserve">Prior experience of working with autism required </w:t>
      </w:r>
    </w:p>
    <w:sectPr w:rsidR="001F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5AC"/>
    <w:multiLevelType w:val="hybridMultilevel"/>
    <w:tmpl w:val="9996A13A"/>
    <w:lvl w:ilvl="0" w:tplc="2EC0E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2AC4"/>
    <w:multiLevelType w:val="hybridMultilevel"/>
    <w:tmpl w:val="21A41ACC"/>
    <w:lvl w:ilvl="0" w:tplc="093A79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2DDE"/>
    <w:multiLevelType w:val="hybridMultilevel"/>
    <w:tmpl w:val="A2C87208"/>
    <w:lvl w:ilvl="0" w:tplc="AE5A21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132BF"/>
    <w:multiLevelType w:val="hybridMultilevel"/>
    <w:tmpl w:val="A83EBF32"/>
    <w:lvl w:ilvl="0" w:tplc="BA029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03"/>
    <w:rsid w:val="00044C53"/>
    <w:rsid w:val="0005790F"/>
    <w:rsid w:val="000E7A4C"/>
    <w:rsid w:val="001E0515"/>
    <w:rsid w:val="001F277E"/>
    <w:rsid w:val="00261803"/>
    <w:rsid w:val="00335603"/>
    <w:rsid w:val="00476DCE"/>
    <w:rsid w:val="0061287B"/>
    <w:rsid w:val="00740312"/>
    <w:rsid w:val="007A34F0"/>
    <w:rsid w:val="008613DB"/>
    <w:rsid w:val="009E4C4F"/>
    <w:rsid w:val="009E506A"/>
    <w:rsid w:val="00C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Bowl</dc:creator>
  <cp:keywords/>
  <dc:description/>
  <cp:lastModifiedBy>Marion Bowl</cp:lastModifiedBy>
  <cp:revision>4</cp:revision>
  <dcterms:created xsi:type="dcterms:W3CDTF">2014-06-17T09:43:00Z</dcterms:created>
  <dcterms:modified xsi:type="dcterms:W3CDTF">2014-06-18T08:03:00Z</dcterms:modified>
</cp:coreProperties>
</file>