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C0DA" w14:textId="42B321D1" w:rsidR="007D552C" w:rsidRDefault="007D552C" w:rsidP="007D552C">
      <w:pPr>
        <w:spacing w:line="360" w:lineRule="auto"/>
        <w:jc w:val="center"/>
        <w:rPr>
          <w:rFonts w:ascii="Arial" w:hAnsi="Arial" w:cs="Arial"/>
          <w:b/>
          <w:color w:val="FF0000"/>
          <w:sz w:val="32"/>
          <w:szCs w:val="24"/>
        </w:rPr>
      </w:pPr>
      <w:r>
        <w:rPr>
          <w:noProof/>
        </w:rPr>
        <w:drawing>
          <wp:inline distT="0" distB="0" distL="0" distR="0" wp14:anchorId="6D2538B9" wp14:editId="66360B3F">
            <wp:extent cx="4200144" cy="911352"/>
            <wp:effectExtent l="0" t="0" r="0" b="3175"/>
            <wp:docPr id="1704847027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47027" name="Picture 2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144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08D97" w14:textId="2D17EBE0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t>What   is  the  research?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125"/>
      </w:tblGrid>
      <w:tr w:rsidR="001225CD" w14:paraId="32871378" w14:textId="77777777" w:rsidTr="001225CD">
        <w:tc>
          <w:tcPr>
            <w:tcW w:w="2891" w:type="dxa"/>
          </w:tcPr>
          <w:p w14:paraId="3E94A9CE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8"/>
                <w:szCs w:val="24"/>
              </w:rPr>
              <w:drawing>
                <wp:inline distT="0" distB="0" distL="0" distR="0" wp14:anchorId="67DA4423" wp14:editId="3B74DE8A">
                  <wp:extent cx="845185" cy="1069975"/>
                  <wp:effectExtent l="0" t="0" r="0" b="0"/>
                  <wp:docPr id="671" name="Picture 671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F77F72" w14:textId="77777777" w:rsidR="00A152C1" w:rsidRDefault="00A152C1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4"/>
              </w:rPr>
            </w:pPr>
          </w:p>
          <w:p w14:paraId="6FCEB7B4" w14:textId="77777777" w:rsidR="003E2233" w:rsidRDefault="001B7E0D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D08FC2E" wp14:editId="3CBF62D4">
                  <wp:extent cx="1000760" cy="707390"/>
                  <wp:effectExtent l="0" t="0" r="0" b="0"/>
                  <wp:docPr id="1482277511" name="Picture 1482277511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F7410" w14:textId="2D597C79" w:rsidR="001B7E0D" w:rsidRDefault="001B7E0D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4"/>
              </w:rPr>
            </w:pPr>
          </w:p>
        </w:tc>
        <w:tc>
          <w:tcPr>
            <w:tcW w:w="6125" w:type="dxa"/>
          </w:tcPr>
          <w:p w14:paraId="7BD4734F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589450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are  doing  some  </w:t>
            </w:r>
            <w:r>
              <w:rPr>
                <w:rFonts w:ascii="Arial" w:hAnsi="Arial" w:cs="Arial"/>
                <w:b/>
                <w:sz w:val="28"/>
                <w:szCs w:val="24"/>
              </w:rPr>
              <w:t>research</w:t>
            </w:r>
          </w:p>
          <w:p w14:paraId="013E8939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23001C" w14:textId="2B2EB14A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 is  about  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stroke  </w:t>
            </w:r>
            <w:r w:rsidRPr="006A5300">
              <w:rPr>
                <w:rFonts w:ascii="Arial" w:hAnsi="Arial" w:cs="Arial"/>
                <w:bCs/>
                <w:sz w:val="28"/>
                <w:szCs w:val="24"/>
              </w:rPr>
              <w:t xml:space="preserve">and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1225CD">
              <w:rPr>
                <w:rFonts w:ascii="Arial" w:hAnsi="Arial" w:cs="Arial"/>
                <w:b/>
                <w:sz w:val="28"/>
                <w:szCs w:val="24"/>
              </w:rPr>
              <w:t>fatigue (extreme tiredness)</w:t>
            </w:r>
          </w:p>
          <w:p w14:paraId="3B75D5B9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59C929" w14:textId="34EAD086" w:rsidR="003E2233" w:rsidRPr="001225CD" w:rsidRDefault="001225CD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are   designing   a   </w:t>
            </w:r>
            <w:r w:rsidR="001B7E0D">
              <w:rPr>
                <w:rFonts w:ascii="Arial" w:hAnsi="Arial" w:cs="Arial"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  programme   to  </w:t>
            </w:r>
            <w:r w:rsidR="001B7E0D">
              <w:rPr>
                <w:rFonts w:ascii="Arial" w:hAnsi="Arial" w:cs="Arial"/>
                <w:sz w:val="24"/>
                <w:szCs w:val="24"/>
              </w:rPr>
              <w:t>help</w:t>
            </w:r>
            <w:r>
              <w:rPr>
                <w:rFonts w:ascii="Arial" w:hAnsi="Arial" w:cs="Arial"/>
                <w:sz w:val="24"/>
                <w:szCs w:val="24"/>
              </w:rPr>
              <w:t xml:space="preserve">   people  </w:t>
            </w:r>
            <w:r w:rsidR="001B7E0D" w:rsidRPr="001B7E0D">
              <w:rPr>
                <w:rFonts w:ascii="Arial" w:hAnsi="Arial" w:cs="Arial"/>
                <w:b/>
                <w:bCs/>
                <w:sz w:val="28"/>
                <w:szCs w:val="28"/>
              </w:rPr>
              <w:t>cope  better</w:t>
            </w:r>
            <w:r w:rsidR="001B7E0D">
              <w:rPr>
                <w:rFonts w:ascii="Arial" w:hAnsi="Arial" w:cs="Arial"/>
                <w:sz w:val="24"/>
                <w:szCs w:val="24"/>
              </w:rPr>
              <w:t xml:space="preserve">  with  </w:t>
            </w:r>
            <w:r w:rsidRPr="00A152C1">
              <w:rPr>
                <w:rFonts w:ascii="Arial" w:hAnsi="Arial" w:cs="Arial"/>
                <w:sz w:val="24"/>
                <w:szCs w:val="24"/>
              </w:rPr>
              <w:t xml:space="preserve">their   </w:t>
            </w:r>
            <w:r w:rsidRPr="00A152C1">
              <w:rPr>
                <w:rFonts w:ascii="Arial" w:hAnsi="Arial" w:cs="Arial"/>
                <w:b/>
                <w:bCs/>
                <w:sz w:val="28"/>
                <w:szCs w:val="28"/>
              </w:rPr>
              <w:t>fatigue</w:t>
            </w:r>
            <w:r w:rsidRPr="00A152C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2233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</w:tbl>
    <w:p w14:paraId="20B418E9" w14:textId="77777777" w:rsidR="001225CD" w:rsidRDefault="001225CD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0ACC8799" w14:textId="52F1C8E0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t>Why  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6220"/>
      </w:tblGrid>
      <w:tr w:rsidR="003E2233" w14:paraId="5C42F124" w14:textId="77777777" w:rsidTr="001225CD">
        <w:tc>
          <w:tcPr>
            <w:tcW w:w="2796" w:type="dxa"/>
          </w:tcPr>
          <w:p w14:paraId="637AA670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7D95B0A" wp14:editId="08865931">
                  <wp:extent cx="931545" cy="966470"/>
                  <wp:effectExtent l="0" t="0" r="0" b="0"/>
                  <wp:docPr id="669" name="Picture 669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FF6D1" w14:textId="65E10789" w:rsidR="003E2233" w:rsidRDefault="00A152C1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EB0BC8" wp14:editId="482FB88B">
                  <wp:extent cx="1000760" cy="707390"/>
                  <wp:effectExtent l="0" t="0" r="0" b="0"/>
                  <wp:docPr id="794939258" name="Picture 794939258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0" w:type="dxa"/>
          </w:tcPr>
          <w:p w14:paraId="5DBCB1DA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FFD0D6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FB7703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</w:t>
            </w:r>
            <w:r>
              <w:rPr>
                <w:rFonts w:ascii="Arial" w:hAnsi="Arial" w:cs="Arial"/>
                <w:b/>
                <w:sz w:val="28"/>
                <w:szCs w:val="24"/>
              </w:rPr>
              <w:t>have  had  a  stroke</w:t>
            </w:r>
          </w:p>
          <w:p w14:paraId="74117CB0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5DE95A88" w14:textId="7322C94C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</w:t>
            </w:r>
            <w:r w:rsidR="001225CD">
              <w:rPr>
                <w:rFonts w:ascii="Arial" w:hAnsi="Arial" w:cs="Arial"/>
                <w:b/>
                <w:sz w:val="28"/>
                <w:szCs w:val="24"/>
              </w:rPr>
              <w:t xml:space="preserve">have  </w:t>
            </w:r>
            <w:r w:rsidR="001225CD" w:rsidRPr="00A152C1">
              <w:rPr>
                <w:rFonts w:ascii="Arial" w:hAnsi="Arial" w:cs="Arial"/>
                <w:b/>
                <w:sz w:val="28"/>
                <w:szCs w:val="24"/>
              </w:rPr>
              <w:t>fatigue  (extreme  tiredness)</w:t>
            </w:r>
          </w:p>
        </w:tc>
      </w:tr>
    </w:tbl>
    <w:p w14:paraId="0AC41EB3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20137F48" w14:textId="77777777" w:rsidR="00A152C1" w:rsidRDefault="00A152C1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20DA6DDB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lastRenderedPageBreak/>
        <w:t>Who  is  doing  the  research?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54"/>
        <w:gridCol w:w="6226"/>
      </w:tblGrid>
      <w:tr w:rsidR="00A152C1" w14:paraId="55E8B99D" w14:textId="77777777" w:rsidTr="006150FF">
        <w:tc>
          <w:tcPr>
            <w:tcW w:w="2954" w:type="dxa"/>
          </w:tcPr>
          <w:p w14:paraId="1DA16D31" w14:textId="422F2341" w:rsidR="003E2233" w:rsidRDefault="00A152C1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E667D3" wp14:editId="719EE206">
                  <wp:extent cx="1409700" cy="1244777"/>
                  <wp:effectExtent l="0" t="0" r="0" b="0"/>
                  <wp:docPr id="1727960696" name="Picture 2" descr="University of Birmingham logo transparent PNG - Stic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versity of Birmingham logo transparent PNG - Stick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124" cy="125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0CF87" w14:textId="104D24D3" w:rsidR="003E2233" w:rsidRDefault="003E2233" w:rsidP="006150FF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152C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214A6AC" wp14:editId="3D4AC5F0">
                  <wp:extent cx="1000760" cy="724535"/>
                  <wp:effectExtent l="0" t="0" r="0" b="0"/>
                  <wp:docPr id="665" name="Picture 665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7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356642A3" w14:textId="33EB25D2" w:rsidR="003E2233" w:rsidRDefault="00A152C1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087AED" wp14:editId="71DBC248">
                  <wp:extent cx="882650" cy="545411"/>
                  <wp:effectExtent l="0" t="0" r="0" b="7620"/>
                  <wp:docPr id="1760767303" name="Picture 3" descr="ELAROS partners in £3.4M NIHR study into Long COVID Treatment Pathways -  ELAROS 24/7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AROS partners in £3.4M NIHR study into Long COVID Treatment Pathways -  ELAROS 24/7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25" b="20283"/>
                          <a:stretch/>
                        </pic:blipFill>
                        <pic:spPr bwMode="auto">
                          <a:xfrm>
                            <a:off x="0" y="0"/>
                            <a:ext cx="886546" cy="547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91E2F9" w14:textId="7D95A7DF" w:rsidR="003E2233" w:rsidRDefault="00A152C1" w:rsidP="00A152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4C1D8B" wp14:editId="35F27799">
                  <wp:extent cx="882650" cy="425856"/>
                  <wp:effectExtent l="0" t="0" r="0" b="0"/>
                  <wp:docPr id="365301062" name="Picture 4" descr="Home Page | Stroke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me Page | Stroke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533" cy="435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2233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6226" w:type="dxa"/>
          </w:tcPr>
          <w:p w14:paraId="530DBDCE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3766EB" w14:textId="1049FEF3" w:rsidR="003E2233" w:rsidRPr="00A152C1" w:rsidRDefault="003E2233" w:rsidP="006150F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 research  is  run  from  </w:t>
            </w:r>
            <w:r w:rsidRPr="00A152C1">
              <w:rPr>
                <w:rFonts w:ascii="Arial" w:hAnsi="Arial" w:cs="Arial"/>
                <w:sz w:val="24"/>
                <w:szCs w:val="24"/>
              </w:rPr>
              <w:t xml:space="preserve">the   </w:t>
            </w:r>
            <w:r w:rsidR="006A5300" w:rsidRPr="00A152C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University  of  Birmingham </w:t>
            </w:r>
          </w:p>
          <w:p w14:paraId="605F8803" w14:textId="77777777" w:rsidR="00A152C1" w:rsidRDefault="00A152C1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5537FD" w14:textId="77777777" w:rsidR="00A152C1" w:rsidRPr="00A152C1" w:rsidRDefault="00A152C1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F28BC4" w14:textId="1025FC24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52C1">
              <w:rPr>
                <w:rFonts w:ascii="Arial" w:hAnsi="Arial" w:cs="Arial"/>
                <w:sz w:val="24"/>
                <w:szCs w:val="24"/>
              </w:rPr>
              <w:t xml:space="preserve">The  </w:t>
            </w:r>
            <w:r w:rsidRPr="00A152C1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Pr="00A152C1">
              <w:rPr>
                <w:rFonts w:ascii="Arial" w:hAnsi="Arial" w:cs="Arial"/>
                <w:b/>
                <w:sz w:val="28"/>
                <w:szCs w:val="24"/>
              </w:rPr>
              <w:t>ational Institute  for  Health</w:t>
            </w:r>
            <w:r w:rsidR="006A5300" w:rsidRPr="00A152C1">
              <w:rPr>
                <w:rFonts w:ascii="Arial" w:hAnsi="Arial" w:cs="Arial"/>
                <w:b/>
                <w:sz w:val="28"/>
                <w:szCs w:val="24"/>
              </w:rPr>
              <w:t xml:space="preserve">  and  Care</w:t>
            </w:r>
            <w:r w:rsidRPr="00A152C1">
              <w:rPr>
                <w:rFonts w:ascii="Arial" w:hAnsi="Arial" w:cs="Arial"/>
                <w:b/>
                <w:sz w:val="28"/>
                <w:szCs w:val="24"/>
              </w:rPr>
              <w:t xml:space="preserve">  Research</w:t>
            </w:r>
            <w:r w:rsidR="006A5300" w:rsidRPr="00A152C1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A152C1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6A5300" w:rsidRPr="00A152C1">
              <w:rPr>
                <w:rFonts w:ascii="Arial" w:hAnsi="Arial" w:cs="Arial"/>
                <w:bCs/>
                <w:sz w:val="28"/>
                <w:szCs w:val="24"/>
              </w:rPr>
              <w:t>and</w:t>
            </w:r>
            <w:r w:rsidR="006A5300" w:rsidRPr="00A152C1">
              <w:rPr>
                <w:rFonts w:ascii="Arial" w:hAnsi="Arial" w:cs="Arial"/>
                <w:b/>
                <w:sz w:val="28"/>
                <w:szCs w:val="24"/>
              </w:rPr>
              <w:t xml:space="preserve">  the </w:t>
            </w:r>
            <w:r w:rsidRPr="00A152C1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6A5300" w:rsidRPr="00A152C1">
              <w:rPr>
                <w:rFonts w:ascii="Arial" w:hAnsi="Arial" w:cs="Arial"/>
                <w:b/>
                <w:bCs/>
                <w:sz w:val="28"/>
                <w:szCs w:val="24"/>
              </w:rPr>
              <w:t>Stroke  Association</w:t>
            </w:r>
            <w:r w:rsidR="006A5300">
              <w:rPr>
                <w:rFonts w:ascii="Arial" w:hAnsi="Arial" w:cs="Arial"/>
                <w:sz w:val="28"/>
                <w:szCs w:val="24"/>
              </w:rPr>
              <w:t xml:space="preserve">  </w:t>
            </w:r>
            <w:r w:rsidR="006A5300">
              <w:rPr>
                <w:rFonts w:ascii="Arial" w:hAnsi="Arial" w:cs="Arial"/>
                <w:sz w:val="24"/>
                <w:szCs w:val="24"/>
              </w:rPr>
              <w:t>are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4"/>
              </w:rPr>
              <w:t>payi</w:t>
            </w:r>
            <w:r w:rsidR="00A152C1">
              <w:rPr>
                <w:rFonts w:ascii="Arial" w:hAnsi="Arial" w:cs="Arial"/>
                <w:b/>
                <w:sz w:val="28"/>
                <w:szCs w:val="24"/>
              </w:rPr>
              <w:t>n</w:t>
            </w:r>
            <w:r>
              <w:rPr>
                <w:rFonts w:ascii="Arial" w:hAnsi="Arial" w:cs="Arial"/>
                <w:b/>
                <w:sz w:val="28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this research</w:t>
            </w:r>
          </w:p>
        </w:tc>
      </w:tr>
    </w:tbl>
    <w:p w14:paraId="5C25ACF3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2C68DC37" w14:textId="77777777" w:rsidR="003E2233" w:rsidRPr="00724246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t>Why  are  we  doing  the  research?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0"/>
        <w:gridCol w:w="6086"/>
      </w:tblGrid>
      <w:tr w:rsidR="003E2233" w14:paraId="1623F862" w14:textId="77777777" w:rsidTr="006A5300">
        <w:tc>
          <w:tcPr>
            <w:tcW w:w="2930" w:type="dxa"/>
          </w:tcPr>
          <w:p w14:paraId="4DD50013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70A76C" w14:textId="538529CB" w:rsidR="003E2233" w:rsidRDefault="006A5300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6A140FD" wp14:editId="6347077E">
                  <wp:extent cx="1177853" cy="883390"/>
                  <wp:effectExtent l="0" t="0" r="0" b="0"/>
                  <wp:docPr id="644" name="Picture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853" cy="88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3E83A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CD7968" wp14:editId="43B78357">
                  <wp:extent cx="1000760" cy="690245"/>
                  <wp:effectExtent l="0" t="0" r="0" b="0"/>
                  <wp:docPr id="664" name="Picture 664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6" w:type="dxa"/>
          </w:tcPr>
          <w:p w14:paraId="4529D985" w14:textId="77777777" w:rsidR="00A152C1" w:rsidRDefault="00A152C1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9EBA91" w14:textId="3FE812E6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 is  </w:t>
            </w:r>
            <w:r w:rsidR="006A5300" w:rsidRPr="00A152C1">
              <w:rPr>
                <w:rFonts w:ascii="Arial" w:hAnsi="Arial" w:cs="Arial"/>
                <w:b/>
                <w:bCs/>
                <w:sz w:val="28"/>
                <w:szCs w:val="28"/>
              </w:rPr>
              <w:t>very  little  support</w:t>
            </w:r>
            <w:r w:rsidR="006A5300" w:rsidRPr="00A152C1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6A5300">
              <w:rPr>
                <w:rFonts w:ascii="Arial" w:hAnsi="Arial" w:cs="Arial"/>
                <w:sz w:val="24"/>
                <w:szCs w:val="24"/>
              </w:rPr>
              <w:t xml:space="preserve">to  help  people  </w:t>
            </w:r>
            <w:r>
              <w:rPr>
                <w:rFonts w:ascii="Arial" w:hAnsi="Arial" w:cs="Arial"/>
                <w:sz w:val="24"/>
                <w:szCs w:val="24"/>
              </w:rPr>
              <w:t>cop</w:t>
            </w:r>
            <w:r w:rsidR="006A5300">
              <w:rPr>
                <w:rFonts w:ascii="Arial" w:hAnsi="Arial" w:cs="Arial"/>
                <w:sz w:val="24"/>
                <w:szCs w:val="24"/>
              </w:rPr>
              <w:t>e  with  fatigue</w:t>
            </w:r>
            <w:r>
              <w:rPr>
                <w:rFonts w:ascii="Arial" w:hAnsi="Arial" w:cs="Arial"/>
                <w:sz w:val="24"/>
                <w:szCs w:val="24"/>
              </w:rPr>
              <w:t xml:space="preserve">  after  stroke</w:t>
            </w:r>
          </w:p>
          <w:p w14:paraId="13019CC6" w14:textId="77777777" w:rsidR="00A152C1" w:rsidRDefault="00A152C1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12B299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</w:t>
            </w:r>
            <w:r>
              <w:rPr>
                <w:rFonts w:ascii="Arial" w:hAnsi="Arial" w:cs="Arial"/>
                <w:b/>
                <w:sz w:val="28"/>
                <w:szCs w:val="24"/>
              </w:rPr>
              <w:t>don't  know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enough  about  </w:t>
            </w:r>
            <w:r>
              <w:rPr>
                <w:rFonts w:ascii="Arial" w:hAnsi="Arial" w:cs="Arial"/>
                <w:b/>
                <w:sz w:val="28"/>
                <w:szCs w:val="24"/>
              </w:rPr>
              <w:t>it</w:t>
            </w:r>
          </w:p>
          <w:p w14:paraId="076A5AA4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60A93">
              <w:rPr>
                <w:rFonts w:ascii="Arial" w:hAnsi="Arial" w:cs="Arial"/>
                <w:sz w:val="24"/>
                <w:szCs w:val="24"/>
              </w:rPr>
              <w:t>This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research  </w:t>
            </w:r>
            <w:r w:rsidRPr="00260A93">
              <w:rPr>
                <w:rFonts w:ascii="Arial" w:hAnsi="Arial" w:cs="Arial"/>
                <w:sz w:val="24"/>
                <w:szCs w:val="24"/>
              </w:rPr>
              <w:t>will  help  us  to</w:t>
            </w:r>
            <w:r w:rsidRPr="00260A9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4"/>
              </w:rPr>
              <w:t>learn  more</w:t>
            </w:r>
          </w:p>
        </w:tc>
      </w:tr>
    </w:tbl>
    <w:p w14:paraId="2CA1D8F6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09D0B8D9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4582F8E3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44D32A92" w14:textId="27501003" w:rsidR="003E2233" w:rsidRPr="00724246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lastRenderedPageBreak/>
        <w:t>What  happens  in  the  research?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73"/>
      </w:tblGrid>
      <w:tr w:rsidR="003E2233" w14:paraId="1DCB048D" w14:textId="77777777" w:rsidTr="006A5300">
        <w:tc>
          <w:tcPr>
            <w:tcW w:w="2943" w:type="dxa"/>
          </w:tcPr>
          <w:p w14:paraId="3A9777B7" w14:textId="77777777" w:rsidR="003E2233" w:rsidRDefault="003E2233" w:rsidP="006150FF">
            <w:pPr>
              <w:spacing w:line="360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68CADD" wp14:editId="3D3B5661">
                  <wp:extent cx="1449070" cy="845185"/>
                  <wp:effectExtent l="0" t="0" r="0" b="0"/>
                  <wp:docPr id="626" name="Picture 626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D87614" w14:textId="65448DE3" w:rsidR="003E2233" w:rsidRDefault="00A152C1" w:rsidP="006150FF">
            <w:pPr>
              <w:spacing w:line="360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2042E16" wp14:editId="4568B5B1">
                  <wp:extent cx="1000760" cy="707390"/>
                  <wp:effectExtent l="0" t="0" r="0" b="0"/>
                  <wp:docPr id="317373066" name="Picture 317373066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6CBDD" w14:textId="77777777" w:rsidR="003E2233" w:rsidRDefault="003E2233" w:rsidP="006150FF">
            <w:pPr>
              <w:spacing w:line="360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A375417" wp14:editId="07A1B260">
                  <wp:extent cx="707390" cy="862330"/>
                  <wp:effectExtent l="0" t="0" r="0" b="0"/>
                  <wp:docPr id="624" name="Picture 624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3" w:type="dxa"/>
          </w:tcPr>
          <w:p w14:paraId="673794A8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4ED3C9" w14:textId="58DFDF7E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want  to  </w:t>
            </w:r>
            <w:r>
              <w:rPr>
                <w:rFonts w:ascii="Arial" w:hAnsi="Arial" w:cs="Arial"/>
                <w:b/>
                <w:sz w:val="28"/>
                <w:szCs w:val="24"/>
              </w:rPr>
              <w:t>talk  to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people </w:t>
            </w:r>
            <w:r w:rsidR="00A152C1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A152C1" w:rsidRPr="00A152C1">
              <w:rPr>
                <w:rFonts w:ascii="Arial" w:hAnsi="Arial" w:cs="Arial"/>
                <w:bCs/>
                <w:sz w:val="24"/>
              </w:rPr>
              <w:t>who  have  had  a</w:t>
            </w:r>
            <w:r w:rsidR="00A152C1">
              <w:rPr>
                <w:rFonts w:ascii="Arial" w:hAnsi="Arial" w:cs="Arial"/>
                <w:b/>
                <w:sz w:val="28"/>
                <w:szCs w:val="24"/>
              </w:rPr>
              <w:t xml:space="preserve">  stroke  </w:t>
            </w:r>
            <w:r w:rsidR="00A152C1" w:rsidRPr="00A152C1">
              <w:rPr>
                <w:rFonts w:ascii="Arial" w:hAnsi="Arial" w:cs="Arial"/>
                <w:bCs/>
                <w:sz w:val="24"/>
              </w:rPr>
              <w:t>and  their</w:t>
            </w:r>
            <w:r w:rsidR="00A152C1">
              <w:rPr>
                <w:rFonts w:ascii="Arial" w:hAnsi="Arial" w:cs="Arial"/>
                <w:b/>
                <w:sz w:val="28"/>
                <w:szCs w:val="24"/>
              </w:rPr>
              <w:t xml:space="preserve">  family</w:t>
            </w:r>
          </w:p>
          <w:p w14:paraId="1D3DE0A5" w14:textId="77777777" w:rsidR="00A152C1" w:rsidRDefault="00A152C1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94B1F3" w14:textId="627AD4AD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will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ask  about  </w:t>
            </w:r>
            <w:r w:rsidR="00A152C1" w:rsidRPr="00A152C1">
              <w:rPr>
                <w:rFonts w:ascii="Arial" w:hAnsi="Arial" w:cs="Arial"/>
                <w:b/>
                <w:bCs/>
                <w:sz w:val="28"/>
                <w:szCs w:val="28"/>
              </w:rPr>
              <w:t>fatigue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after  their  stroke</w:t>
            </w:r>
          </w:p>
          <w:p w14:paraId="5A7BB215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DA5A67" w14:textId="23760AB5" w:rsidR="003E2233" w:rsidRPr="00A152C1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 will  use  what  they  tell  us</w:t>
            </w:r>
            <w:r w:rsidR="00A152C1">
              <w:rPr>
                <w:rFonts w:ascii="Arial" w:hAnsi="Arial" w:cs="Arial"/>
                <w:sz w:val="24"/>
                <w:szCs w:val="24"/>
              </w:rPr>
              <w:t xml:space="preserve">  to  design  a  support programme   to  help   people  </w:t>
            </w:r>
            <w:r w:rsidR="00A152C1" w:rsidRPr="001B7E0D">
              <w:rPr>
                <w:rFonts w:ascii="Arial" w:hAnsi="Arial" w:cs="Arial"/>
                <w:b/>
                <w:bCs/>
                <w:sz w:val="28"/>
                <w:szCs w:val="28"/>
              </w:rPr>
              <w:t>cope  better</w:t>
            </w:r>
            <w:r w:rsidR="00A152C1">
              <w:rPr>
                <w:rFonts w:ascii="Arial" w:hAnsi="Arial" w:cs="Arial"/>
                <w:sz w:val="24"/>
                <w:szCs w:val="24"/>
              </w:rPr>
              <w:t xml:space="preserve">  with  </w:t>
            </w:r>
            <w:r w:rsidR="00A152C1" w:rsidRPr="00A152C1">
              <w:rPr>
                <w:rFonts w:ascii="Arial" w:hAnsi="Arial" w:cs="Arial"/>
                <w:sz w:val="24"/>
                <w:szCs w:val="24"/>
              </w:rPr>
              <w:t xml:space="preserve">their   </w:t>
            </w:r>
            <w:r w:rsidR="00A152C1" w:rsidRPr="00A152C1">
              <w:rPr>
                <w:rFonts w:ascii="Arial" w:hAnsi="Arial" w:cs="Arial"/>
                <w:b/>
                <w:bCs/>
                <w:sz w:val="28"/>
                <w:szCs w:val="28"/>
              </w:rPr>
              <w:t>fatigue</w:t>
            </w:r>
            <w:r w:rsidR="00A152C1" w:rsidRPr="00A152C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152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2C1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A152C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107A549D" w14:textId="77777777" w:rsidR="003E2233" w:rsidRPr="00724246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400CD823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</w:rPr>
      </w:pPr>
      <w:r>
        <w:rPr>
          <w:rFonts w:ascii="Arial" w:hAnsi="Arial" w:cs="Arial"/>
          <w:b/>
          <w:color w:val="FF0000"/>
          <w:sz w:val="32"/>
        </w:rPr>
        <w:t>What  will  I  have  to  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6116"/>
      </w:tblGrid>
      <w:tr w:rsidR="003E2233" w14:paraId="71F3991D" w14:textId="77777777" w:rsidTr="006150FF">
        <w:tc>
          <w:tcPr>
            <w:tcW w:w="2943" w:type="dxa"/>
          </w:tcPr>
          <w:p w14:paraId="1D2F7182" w14:textId="0285778E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  <w:r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7F009FC5" wp14:editId="55FE3357">
                  <wp:extent cx="931545" cy="931545"/>
                  <wp:effectExtent l="0" t="0" r="0" b="0"/>
                  <wp:docPr id="617" name="Picture 617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7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244D8" w14:textId="40206D86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  <w:p w14:paraId="7DB7EA48" w14:textId="21CCBDFE" w:rsidR="003E2233" w:rsidRDefault="00A152C1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  <w:r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46A180E8" wp14:editId="3CDB10A2">
                  <wp:extent cx="1069975" cy="793750"/>
                  <wp:effectExtent l="0" t="0" r="0" b="0"/>
                  <wp:docPr id="621" name="Picture 621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3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3C7DE" w14:textId="771D4231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</w:p>
          <w:p w14:paraId="183FB720" w14:textId="181B8A3F" w:rsidR="003E2233" w:rsidRDefault="003E2233" w:rsidP="00A152C1">
            <w:pPr>
              <w:spacing w:line="360" w:lineRule="auto"/>
              <w:rPr>
                <w:rFonts w:ascii="Arial" w:hAnsi="Arial" w:cs="Arial"/>
                <w:b/>
                <w:color w:val="FF0000"/>
                <w:sz w:val="32"/>
              </w:rPr>
            </w:pPr>
          </w:p>
        </w:tc>
        <w:tc>
          <w:tcPr>
            <w:tcW w:w="6299" w:type="dxa"/>
          </w:tcPr>
          <w:p w14:paraId="5F60FFDE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  the  research  you  will </w:t>
            </w:r>
          </w:p>
          <w:p w14:paraId="1831F6DF" w14:textId="77777777" w:rsidR="003E2233" w:rsidRDefault="003E2233" w:rsidP="006150FF">
            <w:pPr>
              <w:spacing w:line="360" w:lineRule="auto"/>
              <w:rPr>
                <w:rFonts w:ascii="Arial" w:hAnsi="Arial" w:cs="Arial"/>
              </w:rPr>
            </w:pPr>
          </w:p>
          <w:p w14:paraId="4FD88DB8" w14:textId="563C5051" w:rsidR="003E2233" w:rsidRDefault="003E2233" w:rsidP="006150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 an  </w:t>
            </w:r>
            <w:r w:rsidR="006A5300" w:rsidRPr="006A5300">
              <w:rPr>
                <w:rFonts w:ascii="Arial" w:hAnsi="Arial" w:cs="Arial"/>
                <w:b/>
                <w:bCs/>
                <w:sz w:val="28"/>
                <w:szCs w:val="28"/>
              </w:rPr>
              <w:t>group meeting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  <w:p w14:paraId="41C1BB56" w14:textId="77777777" w:rsidR="003E2233" w:rsidRDefault="003E2233" w:rsidP="006150FF">
            <w:pPr>
              <w:spacing w:line="360" w:lineRule="auto"/>
              <w:rPr>
                <w:rFonts w:ascii="Arial" w:hAnsi="Arial" w:cs="Arial"/>
              </w:rPr>
            </w:pPr>
          </w:p>
          <w:p w14:paraId="403CB6DF" w14:textId="30E38CF6" w:rsidR="003E2233" w:rsidRDefault="00F85824" w:rsidP="006150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 you  prefer,  you  could  have  a  </w:t>
            </w:r>
            <w:r w:rsidRPr="00F85824">
              <w:rPr>
                <w:rFonts w:ascii="Arial" w:hAnsi="Arial" w:cs="Arial"/>
                <w:b/>
                <w:bCs/>
                <w:sz w:val="28"/>
                <w:szCs w:val="28"/>
              </w:rPr>
              <w:t>interview</w:t>
            </w:r>
          </w:p>
          <w:p w14:paraId="744060AD" w14:textId="77777777" w:rsidR="003E2233" w:rsidRDefault="003E2233" w:rsidP="006150FF">
            <w:pPr>
              <w:spacing w:line="360" w:lineRule="auto"/>
              <w:rPr>
                <w:rFonts w:ascii="Arial" w:hAnsi="Arial" w:cs="Arial"/>
              </w:rPr>
            </w:pPr>
          </w:p>
          <w:p w14:paraId="3CD5D25A" w14:textId="5C445DB9" w:rsidR="003E2233" w:rsidRPr="00A152C1" w:rsidRDefault="00F85824" w:rsidP="00A152C1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You  will  </w:t>
            </w:r>
            <w:r w:rsidR="003E2233">
              <w:rPr>
                <w:rFonts w:ascii="Arial" w:hAnsi="Arial" w:cs="Arial"/>
                <w:b/>
                <w:sz w:val="28"/>
              </w:rPr>
              <w:t xml:space="preserve">answer </w:t>
            </w:r>
            <w:r w:rsidR="003E2233">
              <w:rPr>
                <w:rFonts w:ascii="Arial" w:hAnsi="Arial" w:cs="Arial"/>
                <w:sz w:val="24"/>
              </w:rPr>
              <w:t xml:space="preserve"> some  </w:t>
            </w:r>
            <w:r w:rsidR="003E2233">
              <w:rPr>
                <w:rFonts w:ascii="Arial" w:hAnsi="Arial" w:cs="Arial"/>
                <w:b/>
                <w:sz w:val="28"/>
              </w:rPr>
              <w:t xml:space="preserve">questions  </w:t>
            </w:r>
            <w:r w:rsidR="00A152C1" w:rsidRPr="00A152C1">
              <w:rPr>
                <w:rFonts w:ascii="Arial" w:hAnsi="Arial" w:cs="Arial"/>
                <w:bCs/>
                <w:sz w:val="24"/>
                <w:szCs w:val="20"/>
              </w:rPr>
              <w:t xml:space="preserve">and </w:t>
            </w:r>
            <w:r w:rsidR="00A152C1">
              <w:rPr>
                <w:rFonts w:ascii="Arial" w:hAnsi="Arial" w:cs="Arial"/>
                <w:b/>
                <w:sz w:val="28"/>
              </w:rPr>
              <w:t xml:space="preserve"> </w:t>
            </w:r>
            <w:r w:rsidR="003E2233">
              <w:rPr>
                <w:rFonts w:ascii="Arial" w:hAnsi="Arial" w:cs="Arial"/>
                <w:b/>
                <w:sz w:val="28"/>
              </w:rPr>
              <w:t>share</w:t>
            </w:r>
            <w:r w:rsidR="003E2233">
              <w:rPr>
                <w:rFonts w:ascii="Arial" w:hAnsi="Arial" w:cs="Arial"/>
                <w:sz w:val="24"/>
              </w:rPr>
              <w:t xml:space="preserve">  your  </w:t>
            </w:r>
            <w:r w:rsidR="003E2233">
              <w:rPr>
                <w:rFonts w:ascii="Arial" w:hAnsi="Arial" w:cs="Arial"/>
                <w:b/>
                <w:sz w:val="28"/>
              </w:rPr>
              <w:t>opinions</w:t>
            </w:r>
            <w:r w:rsidR="003E2233">
              <w:rPr>
                <w:rFonts w:ascii="Arial" w:hAnsi="Arial" w:cs="Arial"/>
                <w:sz w:val="24"/>
              </w:rPr>
              <w:t xml:space="preserve">  and  </w:t>
            </w:r>
            <w:r w:rsidR="003E2233">
              <w:rPr>
                <w:rFonts w:ascii="Arial" w:hAnsi="Arial" w:cs="Arial"/>
                <w:b/>
                <w:sz w:val="28"/>
              </w:rPr>
              <w:t>ideas</w:t>
            </w:r>
          </w:p>
        </w:tc>
      </w:tr>
      <w:tr w:rsidR="003E2233" w14:paraId="1D136156" w14:textId="77777777" w:rsidTr="006150FF">
        <w:trPr>
          <w:trHeight w:val="2202"/>
        </w:trPr>
        <w:tc>
          <w:tcPr>
            <w:tcW w:w="2943" w:type="dxa"/>
          </w:tcPr>
          <w:p w14:paraId="2945E63F" w14:textId="73A76008" w:rsidR="003E2233" w:rsidRDefault="003E2233" w:rsidP="006150FF">
            <w:pPr>
              <w:spacing w:line="360" w:lineRule="auto"/>
              <w:jc w:val="center"/>
              <w:rPr>
                <w:noProof/>
                <w:color w:val="FF0000"/>
                <w:sz w:val="24"/>
                <w:szCs w:val="24"/>
              </w:rPr>
            </w:pPr>
          </w:p>
          <w:p w14:paraId="5BC54212" w14:textId="77777777" w:rsidR="003E2233" w:rsidRDefault="003E2233" w:rsidP="006150FF">
            <w:pPr>
              <w:spacing w:line="360" w:lineRule="auto"/>
              <w:jc w:val="center"/>
              <w:rPr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C7F169" wp14:editId="64854E11">
                  <wp:extent cx="862330" cy="655320"/>
                  <wp:effectExtent l="0" t="0" r="0" b="0"/>
                  <wp:docPr id="600" name="Picture 600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79DC62" w14:textId="063B1468" w:rsidR="00804169" w:rsidRDefault="00804169" w:rsidP="006150FF">
            <w:pPr>
              <w:spacing w:line="360" w:lineRule="auto"/>
              <w:jc w:val="center"/>
              <w:rPr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5E2AED2" wp14:editId="54599012">
                  <wp:extent cx="586740" cy="845185"/>
                  <wp:effectExtent l="0" t="0" r="0" b="0"/>
                  <wp:docPr id="465580162" name="Picture 465580162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83FD7" w14:textId="77777777" w:rsidR="00804169" w:rsidRDefault="00804169" w:rsidP="006150FF">
            <w:pPr>
              <w:spacing w:line="360" w:lineRule="auto"/>
              <w:jc w:val="center"/>
              <w:rPr>
                <w:noProof/>
                <w:color w:val="FF0000"/>
                <w:sz w:val="24"/>
                <w:szCs w:val="24"/>
              </w:rPr>
            </w:pPr>
          </w:p>
          <w:p w14:paraId="4389001C" w14:textId="77777777" w:rsidR="00804169" w:rsidRDefault="00804169" w:rsidP="006150FF">
            <w:pPr>
              <w:spacing w:line="360" w:lineRule="auto"/>
              <w:jc w:val="center"/>
              <w:rPr>
                <w:noProof/>
                <w:color w:val="FF0000"/>
                <w:sz w:val="24"/>
                <w:szCs w:val="24"/>
              </w:rPr>
            </w:pPr>
          </w:p>
          <w:p w14:paraId="2297CC46" w14:textId="77777777" w:rsidR="00804169" w:rsidRDefault="00804169" w:rsidP="006150FF">
            <w:pPr>
              <w:spacing w:line="360" w:lineRule="auto"/>
              <w:jc w:val="center"/>
              <w:rPr>
                <w:noProof/>
                <w:color w:val="FF0000"/>
                <w:sz w:val="24"/>
                <w:szCs w:val="24"/>
              </w:rPr>
            </w:pPr>
          </w:p>
          <w:p w14:paraId="55B1CD7B" w14:textId="77777777" w:rsidR="00804169" w:rsidRDefault="00804169" w:rsidP="006150FF">
            <w:pPr>
              <w:spacing w:line="360" w:lineRule="auto"/>
              <w:jc w:val="center"/>
              <w:rPr>
                <w:noProof/>
                <w:color w:val="FF0000"/>
                <w:sz w:val="24"/>
                <w:szCs w:val="24"/>
              </w:rPr>
            </w:pPr>
          </w:p>
          <w:p w14:paraId="1E205550" w14:textId="77777777" w:rsidR="00804169" w:rsidRDefault="00804169" w:rsidP="006150FF">
            <w:pPr>
              <w:spacing w:line="360" w:lineRule="auto"/>
              <w:jc w:val="center"/>
              <w:rPr>
                <w:noProof/>
                <w:color w:val="FF0000"/>
                <w:sz w:val="24"/>
                <w:szCs w:val="24"/>
              </w:rPr>
            </w:pPr>
          </w:p>
          <w:p w14:paraId="5EE5A391" w14:textId="4C930657" w:rsidR="003E2233" w:rsidRDefault="003E2233" w:rsidP="00956EB3">
            <w:pPr>
              <w:spacing w:line="360" w:lineRule="auto"/>
              <w:jc w:val="center"/>
              <w:rPr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AC4C2E5" wp14:editId="2975A003">
                  <wp:extent cx="1017917" cy="880645"/>
                  <wp:effectExtent l="0" t="0" r="0" b="0"/>
                  <wp:docPr id="688" name="Picture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886" cy="878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14:paraId="44E42F3E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F52888" w14:textId="6EA60F57" w:rsidR="003E2233" w:rsidRDefault="003E2233" w:rsidP="006150F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will  take  </w:t>
            </w:r>
            <w:r>
              <w:rPr>
                <w:rFonts w:ascii="Arial" w:hAnsi="Arial" w:cs="Arial"/>
                <w:b/>
                <w:sz w:val="28"/>
                <w:szCs w:val="24"/>
              </w:rPr>
              <w:t>sound  recordings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021BA1AB" w14:textId="77777777" w:rsidR="00804169" w:rsidRDefault="00804169" w:rsidP="006150F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14:paraId="4D0B46E6" w14:textId="53CDFC51" w:rsidR="00804169" w:rsidRDefault="00804169" w:rsidP="0080416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804169">
              <w:rPr>
                <w:rFonts w:ascii="Arial" w:hAnsi="Arial" w:cs="Arial"/>
                <w:sz w:val="24"/>
                <w:szCs w:val="28"/>
              </w:rPr>
              <w:t>The  recording  will  be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FB3977">
              <w:rPr>
                <w:rFonts w:ascii="Arial" w:hAnsi="Arial" w:cs="Arial"/>
                <w:b/>
                <w:bCs/>
                <w:sz w:val="28"/>
                <w:szCs w:val="28"/>
              </w:rPr>
              <w:t>typed  up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44ABCA69" w14:textId="77777777" w:rsidR="00804169" w:rsidRDefault="00804169" w:rsidP="00804169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will  </w:t>
            </w:r>
            <w:r>
              <w:rPr>
                <w:rFonts w:ascii="Arial" w:hAnsi="Arial" w:cs="Arial"/>
                <w:b/>
                <w:sz w:val="28"/>
                <w:szCs w:val="24"/>
              </w:rPr>
              <w:t>take  out   your  name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and  </w:t>
            </w:r>
            <w:r>
              <w:rPr>
                <w:rFonts w:ascii="Arial" w:hAnsi="Arial" w:cs="Arial"/>
                <w:b/>
                <w:sz w:val="28"/>
                <w:szCs w:val="24"/>
              </w:rPr>
              <w:t>personal  details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FB3977">
              <w:rPr>
                <w:rFonts w:ascii="Arial" w:hAnsi="Arial" w:cs="Arial"/>
                <w:sz w:val="24"/>
              </w:rPr>
              <w:t>from the written version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5ED8FBBB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F0B3FF" w14:textId="45CC5DD8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 helps  us  to 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remember </w:t>
            </w:r>
            <w:r>
              <w:rPr>
                <w:rFonts w:ascii="Arial" w:hAnsi="Arial" w:cs="Arial"/>
                <w:sz w:val="24"/>
                <w:szCs w:val="24"/>
              </w:rPr>
              <w:t xml:space="preserve"> what  you  said  </w:t>
            </w:r>
          </w:p>
          <w:p w14:paraId="5DC44155" w14:textId="77777777" w:rsidR="00804169" w:rsidRDefault="00804169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3605DE" w14:textId="34F17E35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Only  the  researchers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will  </w:t>
            </w:r>
            <w:r w:rsidR="00A152C1">
              <w:rPr>
                <w:rFonts w:ascii="Arial" w:hAnsi="Arial" w:cs="Arial"/>
                <w:sz w:val="24"/>
                <w:szCs w:val="24"/>
              </w:rPr>
              <w:t>access</w:t>
            </w:r>
            <w:r>
              <w:rPr>
                <w:rFonts w:ascii="Arial" w:hAnsi="Arial" w:cs="Arial"/>
                <w:sz w:val="24"/>
                <w:szCs w:val="24"/>
              </w:rPr>
              <w:t xml:space="preserve">  the  </w:t>
            </w:r>
            <w:r w:rsidR="00F85824">
              <w:rPr>
                <w:rFonts w:ascii="Arial" w:hAnsi="Arial" w:cs="Arial"/>
                <w:sz w:val="24"/>
                <w:szCs w:val="24"/>
              </w:rPr>
              <w:t>recordings</w:t>
            </w:r>
            <w:r w:rsidR="00804169">
              <w:rPr>
                <w:rFonts w:ascii="Arial" w:hAnsi="Arial" w:cs="Arial"/>
                <w:sz w:val="24"/>
                <w:szCs w:val="24"/>
              </w:rPr>
              <w:t xml:space="preserve">  and  written  version.</w:t>
            </w:r>
          </w:p>
          <w:p w14:paraId="648BF362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04D95B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They  will  be  kept  </w:t>
            </w:r>
            <w:r w:rsidRPr="00724246">
              <w:rPr>
                <w:rFonts w:ascii="Arial" w:hAnsi="Arial" w:cs="Arial"/>
                <w:b/>
                <w:sz w:val="32"/>
                <w:szCs w:val="24"/>
              </w:rPr>
              <w:t>safe</w:t>
            </w:r>
          </w:p>
        </w:tc>
      </w:tr>
    </w:tbl>
    <w:p w14:paraId="42B9DDF0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</w:rPr>
      </w:pPr>
    </w:p>
    <w:p w14:paraId="6F840EDC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t xml:space="preserve">Where   will  the  research  happen?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6100"/>
      </w:tblGrid>
      <w:tr w:rsidR="003E2233" w14:paraId="50213ED6" w14:textId="77777777" w:rsidTr="00F85824">
        <w:tc>
          <w:tcPr>
            <w:tcW w:w="2916" w:type="dxa"/>
            <w:vAlign w:val="center"/>
          </w:tcPr>
          <w:p w14:paraId="383B037C" w14:textId="209A9AC2" w:rsidR="003E2233" w:rsidRDefault="00023B67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62FB554" wp14:editId="4F4C41D7">
                  <wp:extent cx="1371600" cy="1034702"/>
                  <wp:effectExtent l="0" t="0" r="0" b="0"/>
                  <wp:docPr id="595" name="Picture 595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2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420" cy="1036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F6F53" w14:textId="73782C47" w:rsidR="003E2233" w:rsidRDefault="00956EB3" w:rsidP="00956E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03EA6B" wp14:editId="0444FF04">
                  <wp:extent cx="586740" cy="845185"/>
                  <wp:effectExtent l="0" t="0" r="0" b="0"/>
                  <wp:docPr id="542" name="Picture 542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754E90A0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E50002" w14:textId="65F7DE8B" w:rsidR="003E2233" w:rsidRPr="00956EB3" w:rsidRDefault="003E2233" w:rsidP="006150F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 research  will  happen  in  </w:t>
            </w:r>
            <w:r w:rsidR="00F85824">
              <w:rPr>
                <w:rFonts w:ascii="Arial" w:hAnsi="Arial" w:cs="Arial"/>
                <w:b/>
                <w:sz w:val="28"/>
                <w:szCs w:val="24"/>
              </w:rPr>
              <w:t xml:space="preserve">community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F85824">
              <w:rPr>
                <w:rFonts w:ascii="Arial" w:hAnsi="Arial" w:cs="Arial"/>
                <w:b/>
                <w:sz w:val="28"/>
                <w:szCs w:val="24"/>
              </w:rPr>
              <w:t>locations  across  England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</w:p>
          <w:p w14:paraId="4E34FF2D" w14:textId="77777777" w:rsidR="00F85824" w:rsidRDefault="00F85824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 will  find  a  location  convenient  for  you</w:t>
            </w:r>
          </w:p>
          <w:p w14:paraId="2A64AE1C" w14:textId="77777777" w:rsidR="00956EB3" w:rsidRDefault="00956EB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45BAEF" w14:textId="0EC80CC8" w:rsidR="00F85824" w:rsidRDefault="00F85824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  you  could  join  a  video  call</w:t>
            </w:r>
          </w:p>
        </w:tc>
      </w:tr>
    </w:tbl>
    <w:p w14:paraId="112AF3E0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lastRenderedPageBreak/>
        <w:t>How  long  will  the  research  last?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1"/>
        <w:gridCol w:w="6115"/>
      </w:tblGrid>
      <w:tr w:rsidR="003E2233" w14:paraId="5F45997F" w14:textId="77777777" w:rsidTr="006150FF">
        <w:tc>
          <w:tcPr>
            <w:tcW w:w="2943" w:type="dxa"/>
            <w:vAlign w:val="center"/>
          </w:tcPr>
          <w:p w14:paraId="154DD4B4" w14:textId="6DBAEABB" w:rsidR="003E2233" w:rsidRDefault="00023B67" w:rsidP="00023B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FC196B" wp14:editId="6B67EC05">
                  <wp:extent cx="1000760" cy="966470"/>
                  <wp:effectExtent l="0" t="0" r="0" b="0"/>
                  <wp:docPr id="1763321272" name="Picture 1763321272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14:paraId="65E5C937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B2F1D6" w14:textId="16285A49" w:rsidR="003E2233" w:rsidRDefault="00F85824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5824">
              <w:rPr>
                <w:rFonts w:ascii="Arial" w:hAnsi="Arial" w:cs="Arial"/>
                <w:bCs/>
                <w:sz w:val="24"/>
              </w:rPr>
              <w:t>The  group  meeting  will  last</w:t>
            </w:r>
            <w:r w:rsidRPr="00F85824">
              <w:rPr>
                <w:rFonts w:ascii="Arial" w:hAnsi="Arial" w:cs="Arial"/>
                <w:b/>
                <w:sz w:val="24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4"/>
              </w:rPr>
              <w:t>60  minutes</w:t>
            </w:r>
          </w:p>
          <w:p w14:paraId="7FF470DC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9AAB1F" w14:textId="285AC8C6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</w:t>
            </w:r>
            <w:r w:rsidR="00F85824">
              <w:rPr>
                <w:rFonts w:ascii="Arial" w:hAnsi="Arial" w:cs="Arial"/>
                <w:sz w:val="24"/>
                <w:szCs w:val="24"/>
              </w:rPr>
              <w:t xml:space="preserve">can </w:t>
            </w:r>
            <w:r>
              <w:rPr>
                <w:rFonts w:ascii="Arial" w:hAnsi="Arial" w:cs="Arial"/>
                <w:sz w:val="24"/>
                <w:szCs w:val="24"/>
              </w:rPr>
              <w:t>have</w:t>
            </w:r>
            <w:r w:rsidR="00F85824">
              <w:rPr>
                <w:rFonts w:ascii="Arial" w:hAnsi="Arial" w:cs="Arial"/>
                <w:sz w:val="24"/>
                <w:szCs w:val="24"/>
              </w:rPr>
              <w:t xml:space="preserve">  a  </w:t>
            </w:r>
            <w:r w:rsidR="00F85824" w:rsidRPr="00F85824">
              <w:rPr>
                <w:rFonts w:ascii="Arial" w:hAnsi="Arial" w:cs="Arial"/>
                <w:b/>
                <w:bCs/>
                <w:sz w:val="28"/>
                <w:szCs w:val="28"/>
              </w:rPr>
              <w:t>break</w:t>
            </w:r>
            <w:r w:rsidR="00F85824">
              <w:rPr>
                <w:rFonts w:ascii="Arial" w:hAnsi="Arial" w:cs="Arial"/>
                <w:sz w:val="24"/>
                <w:szCs w:val="24"/>
              </w:rPr>
              <w:t xml:space="preserve">  during  the 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BA3A033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1E763B" w14:textId="77777777" w:rsidR="003E2233" w:rsidRPr="00724246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07AA67CA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t>Will  I  get  paid?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125"/>
      </w:tblGrid>
      <w:tr w:rsidR="003E2233" w14:paraId="5DB71C57" w14:textId="77777777" w:rsidTr="006150FF">
        <w:tc>
          <w:tcPr>
            <w:tcW w:w="2943" w:type="dxa"/>
            <w:vAlign w:val="center"/>
          </w:tcPr>
          <w:p w14:paraId="2F5C6642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4"/>
              </w:rPr>
            </w:pPr>
          </w:p>
          <w:p w14:paraId="578A54C2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32"/>
                <w:szCs w:val="24"/>
              </w:rPr>
              <w:drawing>
                <wp:inline distT="0" distB="0" distL="0" distR="0" wp14:anchorId="2AFF578E" wp14:editId="20CEAEDD">
                  <wp:extent cx="774065" cy="554990"/>
                  <wp:effectExtent l="0" t="0" r="0" b="0"/>
                  <wp:docPr id="691" name="Picture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color w:val="FF0000"/>
                <w:sz w:val="32"/>
                <w:szCs w:val="24"/>
              </w:rPr>
              <w:drawing>
                <wp:inline distT="0" distB="0" distL="0" distR="0" wp14:anchorId="34172AAE" wp14:editId="77CD193E">
                  <wp:extent cx="820271" cy="999929"/>
                  <wp:effectExtent l="0" t="0" r="0" b="0"/>
                  <wp:docPr id="692" name="Picture 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716" cy="1006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E26D8A" w14:textId="23B376A8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4"/>
              </w:rPr>
            </w:pPr>
          </w:p>
        </w:tc>
        <w:tc>
          <w:tcPr>
            <w:tcW w:w="6299" w:type="dxa"/>
          </w:tcPr>
          <w:p w14:paraId="399149E2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09E111" w14:textId="1DD2DC2F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 will  pay  for</w:t>
            </w:r>
            <w:r w:rsidR="00F85824">
              <w:rPr>
                <w:rFonts w:ascii="Arial" w:hAnsi="Arial" w:cs="Arial"/>
                <w:sz w:val="24"/>
                <w:szCs w:val="24"/>
              </w:rPr>
              <w:t xml:space="preserve">  any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4"/>
              </w:rPr>
              <w:t>travel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</w:p>
          <w:p w14:paraId="1E0C10A9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084900" w14:textId="40D87CE8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will  give  you  </w:t>
            </w:r>
            <w:r w:rsidR="00F85824" w:rsidRPr="00F85824">
              <w:rPr>
                <w:rFonts w:ascii="Arial" w:hAnsi="Arial" w:cs="Arial"/>
                <w:b/>
                <w:bCs/>
                <w:sz w:val="28"/>
                <w:szCs w:val="28"/>
              </w:rPr>
              <w:t>£25</w:t>
            </w:r>
            <w:r w:rsidR="00F85824">
              <w:rPr>
                <w:rFonts w:ascii="Arial" w:hAnsi="Arial" w:cs="Arial"/>
                <w:sz w:val="24"/>
                <w:szCs w:val="24"/>
              </w:rPr>
              <w:t xml:space="preserve">  in  </w:t>
            </w:r>
            <w:r>
              <w:rPr>
                <w:rFonts w:ascii="Arial" w:hAnsi="Arial" w:cs="Arial"/>
                <w:b/>
                <w:sz w:val="28"/>
                <w:szCs w:val="24"/>
              </w:rPr>
              <w:t>vouchers</w:t>
            </w:r>
            <w:r>
              <w:rPr>
                <w:rFonts w:ascii="Arial" w:hAnsi="Arial" w:cs="Arial"/>
                <w:sz w:val="24"/>
                <w:szCs w:val="24"/>
              </w:rPr>
              <w:t xml:space="preserve">  if  you  take  part</w:t>
            </w:r>
          </w:p>
          <w:p w14:paraId="68F36D5B" w14:textId="22780EFC" w:rsidR="003E2233" w:rsidRPr="00F85824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 is  to  </w:t>
            </w:r>
            <w:r>
              <w:rPr>
                <w:rFonts w:ascii="Arial" w:hAnsi="Arial" w:cs="Arial"/>
                <w:b/>
                <w:sz w:val="28"/>
                <w:szCs w:val="24"/>
              </w:rPr>
              <w:t>thank  you</w:t>
            </w:r>
          </w:p>
        </w:tc>
      </w:tr>
    </w:tbl>
    <w:p w14:paraId="54C71F1B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76011F0E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t>Do  I  have  to  take  part?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2"/>
        <w:gridCol w:w="6114"/>
      </w:tblGrid>
      <w:tr w:rsidR="003E2233" w14:paraId="404FD3BB" w14:textId="77777777" w:rsidTr="00F85824">
        <w:tc>
          <w:tcPr>
            <w:tcW w:w="2902" w:type="dxa"/>
            <w:vAlign w:val="center"/>
          </w:tcPr>
          <w:p w14:paraId="4665135B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C25277" wp14:editId="00E29AF2">
                  <wp:extent cx="931545" cy="741680"/>
                  <wp:effectExtent l="0" t="0" r="0" b="0"/>
                  <wp:docPr id="589" name="Picture 589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45CA2" w14:textId="2F75124A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4" w:type="dxa"/>
          </w:tcPr>
          <w:p w14:paraId="72826CC5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93AB12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You  can  decide</w:t>
            </w:r>
          </w:p>
          <w:p w14:paraId="0C167B6D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89CCAD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</w:t>
            </w:r>
            <w:r>
              <w:rPr>
                <w:rFonts w:ascii="Arial" w:hAnsi="Arial" w:cs="Arial"/>
                <w:b/>
                <w:sz w:val="28"/>
                <w:szCs w:val="24"/>
              </w:rPr>
              <w:t>don't  have  to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56ACDAB9" w14:textId="394B607F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233" w14:paraId="1B0757E3" w14:textId="77777777" w:rsidTr="00023B67">
        <w:tc>
          <w:tcPr>
            <w:tcW w:w="2902" w:type="dxa"/>
          </w:tcPr>
          <w:p w14:paraId="43621E88" w14:textId="77777777" w:rsidR="00023B67" w:rsidRDefault="00023B67" w:rsidP="00023B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7A95AF" w14:textId="2B179955" w:rsidR="003E2233" w:rsidRDefault="003E2233" w:rsidP="00023B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2D428EA" wp14:editId="6032843B">
                  <wp:extent cx="673100" cy="758825"/>
                  <wp:effectExtent l="0" t="0" r="0" b="0"/>
                  <wp:docPr id="586" name="Picture 586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0657E" w14:textId="77777777" w:rsidR="00023B67" w:rsidRDefault="00023B67" w:rsidP="00023B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598003" w14:textId="77777777" w:rsidR="00023B67" w:rsidRDefault="00023B67" w:rsidP="00023B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B2E2ED" w14:textId="77777777" w:rsidR="00023B67" w:rsidRDefault="00023B67" w:rsidP="00023B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5F898D" w14:textId="77777777" w:rsidR="00023B67" w:rsidRDefault="00023B67" w:rsidP="00023B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330A1B" w14:textId="77777777" w:rsidR="00023B67" w:rsidRDefault="00023B67" w:rsidP="00023B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FEDC93" w14:textId="252F9ABD" w:rsidR="003E2233" w:rsidRDefault="003E2233" w:rsidP="00554A7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D07A281" wp14:editId="78F1E4E2">
                  <wp:extent cx="776605" cy="966470"/>
                  <wp:effectExtent l="0" t="0" r="0" b="0"/>
                  <wp:docPr id="585" name="Picture 585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4" w:type="dxa"/>
          </w:tcPr>
          <w:p w14:paraId="1460E5D2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7FE753" w14:textId="77777777" w:rsidR="001E6B30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 you  change  your  mind,  </w:t>
            </w:r>
            <w:r>
              <w:rPr>
                <w:rFonts w:ascii="Arial" w:hAnsi="Arial" w:cs="Arial"/>
                <w:b/>
                <w:sz w:val="28"/>
                <w:szCs w:val="24"/>
              </w:rPr>
              <w:t>you  can  stop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  any  time</w:t>
            </w:r>
            <w:r w:rsidR="001E6B30">
              <w:rPr>
                <w:rFonts w:ascii="Arial" w:hAnsi="Arial" w:cs="Arial"/>
                <w:sz w:val="24"/>
                <w:szCs w:val="24"/>
              </w:rPr>
              <w:t xml:space="preserve"> during  the  group  meeting  or  interview</w:t>
            </w:r>
          </w:p>
          <w:p w14:paraId="0AC43A3D" w14:textId="77777777" w:rsidR="001E6B30" w:rsidRDefault="001E6B30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5D6AC6" w14:textId="7C265699" w:rsidR="003E2233" w:rsidRDefault="00023B67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 can</w:t>
            </w:r>
            <w:r w:rsidR="001E6B30">
              <w:rPr>
                <w:rFonts w:ascii="Arial" w:hAnsi="Arial" w:cs="Arial"/>
                <w:sz w:val="24"/>
                <w:szCs w:val="24"/>
              </w:rPr>
              <w:t xml:space="preserve">  change  your  mind  up  to  </w:t>
            </w:r>
            <w:r w:rsidR="002965B6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  <w:r w:rsidR="001E6B30" w:rsidRPr="001E6B3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days</w:t>
            </w:r>
            <w:r w:rsidR="001E6B3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E6B30" w:rsidRPr="001E6B30">
              <w:rPr>
                <w:rFonts w:ascii="Arial" w:hAnsi="Arial" w:cs="Arial"/>
                <w:b/>
                <w:bCs/>
                <w:sz w:val="28"/>
                <w:szCs w:val="28"/>
              </w:rPr>
              <w:t>after</w:t>
            </w:r>
            <w:r w:rsidR="001E6B30">
              <w:rPr>
                <w:rFonts w:ascii="Arial" w:hAnsi="Arial" w:cs="Arial"/>
                <w:sz w:val="24"/>
                <w:szCs w:val="24"/>
              </w:rPr>
              <w:t xml:space="preserve">  the  group  meeting  or  interview</w:t>
            </w:r>
          </w:p>
          <w:p w14:paraId="03C9419B" w14:textId="1BCD2A31" w:rsidR="001E6B30" w:rsidRDefault="001E6B30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After  this  time  your  data  will  be  </w:t>
            </w:r>
            <w:r w:rsidRPr="001E6B30">
              <w:rPr>
                <w:rFonts w:ascii="Arial" w:hAnsi="Arial" w:cs="Arial"/>
                <w:sz w:val="24"/>
                <w:szCs w:val="24"/>
              </w:rPr>
              <w:t xml:space="preserve">integrated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6B30">
              <w:rPr>
                <w:rFonts w:ascii="Arial" w:hAnsi="Arial" w:cs="Arial"/>
                <w:sz w:val="24"/>
                <w:szCs w:val="24"/>
              </w:rPr>
              <w:t xml:space="preserve">into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6B30">
              <w:rPr>
                <w:rFonts w:ascii="Arial" w:hAnsi="Arial" w:cs="Arial"/>
                <w:sz w:val="24"/>
                <w:szCs w:val="24"/>
              </w:rPr>
              <w:t xml:space="preserve">our </w:t>
            </w:r>
            <w:r>
              <w:rPr>
                <w:rFonts w:ascii="Arial" w:hAnsi="Arial" w:cs="Arial"/>
                <w:sz w:val="24"/>
                <w:szCs w:val="24"/>
              </w:rPr>
              <w:t xml:space="preserve"> data  set.</w:t>
            </w:r>
          </w:p>
          <w:p w14:paraId="284A7052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C3C158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</w:t>
            </w:r>
            <w:r>
              <w:rPr>
                <w:rFonts w:ascii="Arial" w:hAnsi="Arial" w:cs="Arial"/>
                <w:b/>
                <w:sz w:val="28"/>
                <w:szCs w:val="24"/>
              </w:rPr>
              <w:t>don't</w:t>
            </w:r>
            <w:r>
              <w:rPr>
                <w:rFonts w:ascii="Arial" w:hAnsi="Arial" w:cs="Arial"/>
                <w:sz w:val="24"/>
                <w:szCs w:val="24"/>
              </w:rPr>
              <w:t xml:space="preserve">  have  to  </w:t>
            </w:r>
            <w:r>
              <w:rPr>
                <w:rFonts w:ascii="Arial" w:hAnsi="Arial" w:cs="Arial"/>
                <w:b/>
                <w:sz w:val="28"/>
                <w:szCs w:val="24"/>
              </w:rPr>
              <w:t>give  a  reason</w:t>
            </w:r>
          </w:p>
          <w:p w14:paraId="7FAC961A" w14:textId="4F91ACB4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C2DEC">
              <w:rPr>
                <w:rFonts w:ascii="Arial" w:hAnsi="Arial" w:cs="Arial"/>
                <w:b/>
                <w:sz w:val="36"/>
                <w:szCs w:val="24"/>
              </w:rPr>
              <w:t>If</w:t>
            </w:r>
            <w:r w:rsidRPr="009C2DEC">
              <w:rPr>
                <w:rFonts w:ascii="Arial" w:hAnsi="Arial" w:cs="Arial"/>
                <w:b/>
                <w:sz w:val="28"/>
                <w:szCs w:val="24"/>
              </w:rPr>
              <w:t xml:space="preserve">  you  stop</w:t>
            </w:r>
            <w:r w:rsidRPr="009C2DEC"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you  will  still  get  your  </w:t>
            </w:r>
            <w:r>
              <w:rPr>
                <w:rFonts w:ascii="Arial" w:hAnsi="Arial" w:cs="Arial"/>
                <w:b/>
                <w:sz w:val="28"/>
                <w:szCs w:val="24"/>
              </w:rPr>
              <w:t>normal  help</w:t>
            </w:r>
          </w:p>
        </w:tc>
      </w:tr>
      <w:tr w:rsidR="003E2233" w14:paraId="45F923B9" w14:textId="77777777" w:rsidTr="00F85824">
        <w:tc>
          <w:tcPr>
            <w:tcW w:w="2902" w:type="dxa"/>
            <w:vAlign w:val="center"/>
          </w:tcPr>
          <w:p w14:paraId="03C35D6F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D924645" wp14:editId="2F9E9325">
                  <wp:extent cx="1052195" cy="845185"/>
                  <wp:effectExtent l="0" t="0" r="0" b="0"/>
                  <wp:docPr id="582" name="Picture 582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4271D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17FB041" wp14:editId="4A99A832">
                  <wp:extent cx="931545" cy="793750"/>
                  <wp:effectExtent l="0" t="0" r="0" b="0"/>
                  <wp:docPr id="580" name="Picture 580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7CF6FA" w14:textId="77777777" w:rsidR="00023B67" w:rsidRDefault="00023B67" w:rsidP="00023B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BD81CA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D6664D" wp14:editId="531F4D2C">
                  <wp:extent cx="914400" cy="1000760"/>
                  <wp:effectExtent l="0" t="0" r="0" b="0"/>
                  <wp:docPr id="579" name="Picture 579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5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4" w:type="dxa"/>
          </w:tcPr>
          <w:p w14:paraId="7828FEC4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C2A3FB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don't  have  to  decide  now,  you  can  </w:t>
            </w:r>
            <w:r>
              <w:rPr>
                <w:rFonts w:ascii="Arial" w:hAnsi="Arial" w:cs="Arial"/>
                <w:b/>
                <w:sz w:val="28"/>
                <w:szCs w:val="24"/>
              </w:rPr>
              <w:t>think  about  it</w:t>
            </w:r>
          </w:p>
          <w:p w14:paraId="3324579C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can  </w:t>
            </w:r>
            <w:r>
              <w:rPr>
                <w:rFonts w:ascii="Arial" w:hAnsi="Arial" w:cs="Arial"/>
                <w:b/>
                <w:sz w:val="28"/>
                <w:szCs w:val="24"/>
              </w:rPr>
              <w:t>take  your  time</w:t>
            </w:r>
          </w:p>
          <w:p w14:paraId="39DA3498" w14:textId="77777777" w:rsidR="003E2233" w:rsidRPr="00755C9B" w:rsidRDefault="003E2233" w:rsidP="006150F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can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read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the  information  </w:t>
            </w:r>
            <w:r>
              <w:rPr>
                <w:rFonts w:ascii="Arial" w:hAnsi="Arial" w:cs="Arial"/>
                <w:b/>
                <w:sz w:val="28"/>
                <w:szCs w:val="24"/>
              </w:rPr>
              <w:t>again</w:t>
            </w:r>
          </w:p>
          <w:p w14:paraId="03207F11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C17E73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can  </w:t>
            </w:r>
            <w:r>
              <w:rPr>
                <w:rFonts w:ascii="Arial" w:hAnsi="Arial" w:cs="Arial"/>
                <w:b/>
                <w:sz w:val="28"/>
                <w:szCs w:val="24"/>
              </w:rPr>
              <w:t>talk  to  your  family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to  </w:t>
            </w:r>
            <w:r>
              <w:rPr>
                <w:rFonts w:ascii="Arial" w:hAnsi="Arial" w:cs="Arial"/>
                <w:b/>
                <w:sz w:val="28"/>
                <w:szCs w:val="24"/>
              </w:rPr>
              <w:t>help  you  decide</w:t>
            </w:r>
          </w:p>
          <w:p w14:paraId="254793AD" w14:textId="4D7C4014" w:rsidR="00554A79" w:rsidRDefault="00554A79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554A79">
              <w:rPr>
                <w:rFonts w:ascii="Arial" w:hAnsi="Arial" w:cs="Arial"/>
                <w:sz w:val="24"/>
                <w:szCs w:val="24"/>
              </w:rPr>
              <w:t>here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 are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limited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spaces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>available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research,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>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 may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>not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 be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 possible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 everyone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4A79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take  part</w:t>
            </w:r>
            <w:r w:rsidRPr="00554A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E366CB7" w14:textId="77777777" w:rsidR="00554A79" w:rsidRDefault="00554A79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2B1BE349" w14:textId="37269532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lastRenderedPageBreak/>
        <w:t>Who  will  see  the  information  about  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6098"/>
      </w:tblGrid>
      <w:tr w:rsidR="003E2233" w14:paraId="12BF4F1A" w14:textId="77777777" w:rsidTr="001E6B30">
        <w:tc>
          <w:tcPr>
            <w:tcW w:w="2918" w:type="dxa"/>
            <w:vAlign w:val="center"/>
          </w:tcPr>
          <w:p w14:paraId="67EB24BC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2E06979" wp14:editId="263B34A7">
                  <wp:extent cx="1264920" cy="1089950"/>
                  <wp:effectExtent l="0" t="0" r="0" b="0"/>
                  <wp:docPr id="578" name="Picture 578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6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32" cy="108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</w:tcPr>
          <w:p w14:paraId="42ED297F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5DC7E1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will  keep  the  </w:t>
            </w:r>
            <w:r w:rsidRPr="00755C9B">
              <w:rPr>
                <w:rFonts w:ascii="Arial" w:hAnsi="Arial" w:cs="Arial"/>
                <w:b/>
                <w:sz w:val="28"/>
                <w:szCs w:val="24"/>
              </w:rPr>
              <w:t>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 about  you  </w:t>
            </w:r>
            <w:r>
              <w:rPr>
                <w:rFonts w:ascii="Arial" w:hAnsi="Arial" w:cs="Arial"/>
                <w:b/>
                <w:sz w:val="28"/>
                <w:szCs w:val="24"/>
              </w:rPr>
              <w:t>safe</w:t>
            </w:r>
          </w:p>
          <w:p w14:paraId="04A87636" w14:textId="77777777" w:rsidR="003E2233" w:rsidRDefault="003E2233" w:rsidP="00023B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1730FE" w14:textId="5C0BAC38" w:rsidR="005F0DD0" w:rsidRDefault="005F0DD0" w:rsidP="00023B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0DD0">
              <w:rPr>
                <w:rFonts w:ascii="Arial" w:hAnsi="Arial" w:cs="Arial"/>
                <w:sz w:val="24"/>
                <w:szCs w:val="24"/>
              </w:rPr>
              <w:t>The project will be run in accordance with the Data Protection Act 2018.</w:t>
            </w:r>
          </w:p>
        </w:tc>
      </w:tr>
      <w:tr w:rsidR="003E2233" w14:paraId="5620BEE7" w14:textId="77777777" w:rsidTr="00023B67">
        <w:tc>
          <w:tcPr>
            <w:tcW w:w="2918" w:type="dxa"/>
            <w:tcBorders>
              <w:bottom w:val="single" w:sz="4" w:space="0" w:color="auto"/>
            </w:tcBorders>
          </w:tcPr>
          <w:p w14:paraId="504A4F38" w14:textId="7016FA5E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174551" wp14:editId="3C8FE20F">
                  <wp:extent cx="1371600" cy="874656"/>
                  <wp:effectExtent l="0" t="0" r="0" b="0"/>
                  <wp:docPr id="566" name="Picture 566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8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518" cy="87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  <w:tcBorders>
              <w:bottom w:val="single" w:sz="4" w:space="0" w:color="auto"/>
            </w:tcBorders>
          </w:tcPr>
          <w:p w14:paraId="4DCDE8B7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65985B" w14:textId="3F67117F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may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share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your  information  with  </w:t>
            </w:r>
            <w:r>
              <w:rPr>
                <w:rFonts w:ascii="Arial" w:hAnsi="Arial" w:cs="Arial"/>
                <w:b/>
                <w:sz w:val="28"/>
                <w:szCs w:val="24"/>
              </w:rPr>
              <w:t>other  researchers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</w:p>
          <w:p w14:paraId="39E10E60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F13918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helps 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other  research  </w:t>
            </w:r>
            <w:r>
              <w:rPr>
                <w:rFonts w:ascii="Arial" w:hAnsi="Arial" w:cs="Arial"/>
                <w:sz w:val="24"/>
                <w:szCs w:val="24"/>
              </w:rPr>
              <w:t>about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 stroke</w:t>
            </w:r>
          </w:p>
          <w:p w14:paraId="0627F463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45D722F3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will  </w:t>
            </w:r>
            <w:r>
              <w:rPr>
                <w:rFonts w:ascii="Arial" w:hAnsi="Arial" w:cs="Arial"/>
                <w:b/>
                <w:sz w:val="28"/>
                <w:szCs w:val="24"/>
              </w:rPr>
              <w:t>take  out   your  name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and  </w:t>
            </w:r>
            <w:r>
              <w:rPr>
                <w:rFonts w:ascii="Arial" w:hAnsi="Arial" w:cs="Arial"/>
                <w:b/>
                <w:sz w:val="28"/>
                <w:szCs w:val="24"/>
              </w:rPr>
              <w:t>personal  details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</w:p>
          <w:p w14:paraId="6964ABD3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3C6349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5B584B4A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5F37C657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77B3B71D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36545010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4A8328E2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113104CC" w14:textId="068D4DD6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122D2C4" wp14:editId="3B2D7EF1">
            <wp:extent cx="810895" cy="914400"/>
            <wp:effectExtent l="0" t="0" r="8255" b="0"/>
            <wp:docPr id="564" name="Picture 564" descr="Description: C:\Users\SRN\Dropbox\Artwork Stroke\Consent Form Artwork\1 Hos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 descr="Description: C:\Users\SRN\Dropbox\Artwork Stroke\Consent Form Artwork\1 Hospital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246">
        <w:rPr>
          <w:rFonts w:ascii="Arial" w:hAnsi="Arial" w:cs="Arial"/>
          <w:b/>
          <w:color w:val="FF0000"/>
          <w:sz w:val="32"/>
          <w:szCs w:val="28"/>
        </w:rPr>
        <w:t>What  might  be  good   about  taking  part?</w:t>
      </w:r>
    </w:p>
    <w:p w14:paraId="2091CA4C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5878"/>
      </w:tblGrid>
      <w:tr w:rsidR="003E2233" w14:paraId="304663D8" w14:textId="77777777" w:rsidTr="001E6B30">
        <w:tc>
          <w:tcPr>
            <w:tcW w:w="3138" w:type="dxa"/>
            <w:vAlign w:val="center"/>
          </w:tcPr>
          <w:p w14:paraId="591FD43A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D988A5" wp14:editId="0B5BF1F8">
                  <wp:extent cx="931545" cy="914400"/>
                  <wp:effectExtent l="0" t="0" r="0" b="0"/>
                  <wp:docPr id="562" name="Picture 562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2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8" w:type="dxa"/>
          </w:tcPr>
          <w:p w14:paraId="351DA2C4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FA100B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may 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enjoy  </w:t>
            </w:r>
            <w:r>
              <w:rPr>
                <w:rFonts w:ascii="Arial" w:hAnsi="Arial" w:cs="Arial"/>
                <w:sz w:val="24"/>
                <w:szCs w:val="24"/>
              </w:rPr>
              <w:t>taking  part</w:t>
            </w:r>
          </w:p>
        </w:tc>
      </w:tr>
      <w:tr w:rsidR="003E2233" w14:paraId="335B35EF" w14:textId="77777777" w:rsidTr="001E6B30">
        <w:tc>
          <w:tcPr>
            <w:tcW w:w="3138" w:type="dxa"/>
            <w:vAlign w:val="center"/>
          </w:tcPr>
          <w:p w14:paraId="177113E3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5E6A45" wp14:editId="7E1FB53A">
                  <wp:extent cx="914400" cy="966470"/>
                  <wp:effectExtent l="0" t="0" r="0" b="0"/>
                  <wp:docPr id="561" name="Picture 561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3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8" w:type="dxa"/>
          </w:tcPr>
          <w:p w14:paraId="6814AAB4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E5A0EA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may  find  it  </w:t>
            </w:r>
            <w:r>
              <w:rPr>
                <w:rFonts w:ascii="Arial" w:hAnsi="Arial" w:cs="Arial"/>
                <w:b/>
                <w:sz w:val="28"/>
                <w:szCs w:val="24"/>
              </w:rPr>
              <w:t>interesting</w:t>
            </w:r>
          </w:p>
        </w:tc>
      </w:tr>
      <w:tr w:rsidR="003E2233" w14:paraId="66AC2E7E" w14:textId="77777777" w:rsidTr="001E6B30">
        <w:tc>
          <w:tcPr>
            <w:tcW w:w="3138" w:type="dxa"/>
            <w:vAlign w:val="center"/>
          </w:tcPr>
          <w:p w14:paraId="4D30CE4A" w14:textId="1C338479" w:rsidR="003E2233" w:rsidRDefault="00023B67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F6DCC80" wp14:editId="324B53B2">
                  <wp:extent cx="862330" cy="966470"/>
                  <wp:effectExtent l="0" t="0" r="0" b="0"/>
                  <wp:docPr id="563" name="Picture 563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1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6DD20" w14:textId="77189B1F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8" w:type="dxa"/>
          </w:tcPr>
          <w:p w14:paraId="593DF236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81D670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will 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help </w:t>
            </w:r>
            <w:r>
              <w:rPr>
                <w:rFonts w:ascii="Arial" w:hAnsi="Arial" w:cs="Arial"/>
                <w:sz w:val="24"/>
                <w:szCs w:val="24"/>
              </w:rPr>
              <w:t xml:space="preserve">  people  in  the  </w:t>
            </w:r>
            <w:r>
              <w:rPr>
                <w:rFonts w:ascii="Arial" w:hAnsi="Arial" w:cs="Arial"/>
                <w:b/>
                <w:sz w:val="28"/>
                <w:szCs w:val="24"/>
              </w:rPr>
              <w:t>future</w:t>
            </w:r>
          </w:p>
          <w:p w14:paraId="680C51D7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3BAC8610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714A">
              <w:rPr>
                <w:rFonts w:ascii="Arial" w:hAnsi="Arial" w:cs="Arial"/>
                <w:sz w:val="24"/>
                <w:szCs w:val="24"/>
              </w:rPr>
              <w:t>They  will  get</w:t>
            </w:r>
            <w:r w:rsidRPr="00A9714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4"/>
              </w:rPr>
              <w:t>better  help</w:t>
            </w:r>
          </w:p>
          <w:p w14:paraId="649FEF4C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6D9F7F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0A0514A6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14A06E20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40272476" w14:textId="77777777" w:rsidR="00956EB3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1BCA73EE" w14:textId="77777777" w:rsidR="00956EB3" w:rsidRPr="00724246" w:rsidRDefault="00956EB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8"/>
        </w:rPr>
      </w:pPr>
    </w:p>
    <w:p w14:paraId="471B709C" w14:textId="77777777" w:rsidR="003E2233" w:rsidRDefault="003E2233" w:rsidP="003E2233">
      <w:pPr>
        <w:spacing w:line="360" w:lineRule="auto"/>
        <w:rPr>
          <w:rFonts w:ascii="Arial" w:hAnsi="Arial" w:cs="Arial"/>
          <w:color w:val="FF0000"/>
          <w:sz w:val="32"/>
          <w:szCs w:val="24"/>
        </w:rPr>
      </w:pPr>
      <w:r w:rsidRPr="00724246">
        <w:rPr>
          <w:rFonts w:ascii="Arial" w:hAnsi="Arial" w:cs="Arial"/>
          <w:noProof/>
          <w:sz w:val="32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4C09904A" wp14:editId="25F1346F">
            <wp:simplePos x="0" y="0"/>
            <wp:positionH relativeFrom="column">
              <wp:posOffset>155575</wp:posOffset>
            </wp:positionH>
            <wp:positionV relativeFrom="paragraph">
              <wp:posOffset>-64770</wp:posOffset>
            </wp:positionV>
            <wp:extent cx="810895" cy="914400"/>
            <wp:effectExtent l="0" t="0" r="8255" b="0"/>
            <wp:wrapTight wrapText="bothSides">
              <wp:wrapPolygon edited="0">
                <wp:start x="0" y="0"/>
                <wp:lineTo x="0" y="21150"/>
                <wp:lineTo x="21312" y="21150"/>
                <wp:lineTo x="21312" y="0"/>
                <wp:lineTo x="0" y="0"/>
              </wp:wrapPolygon>
            </wp:wrapTight>
            <wp:docPr id="560" name="Picture 560" descr="Description: C:\Users\SRN\Dropbox\Artwork Stroke\Consent Form Artwork\1 Hos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 descr="Description: C:\Users\SRN\Dropbox\Artwork Stroke\Consent Form Artwork\1 Hospital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22CA">
        <w:rPr>
          <w:rFonts w:ascii="Arial" w:hAnsi="Arial" w:cs="Arial"/>
          <w:color w:val="FF0000"/>
          <w:sz w:val="32"/>
          <w:szCs w:val="24"/>
        </w:rPr>
        <w:t xml:space="preserve"> </w:t>
      </w:r>
    </w:p>
    <w:p w14:paraId="02BBF53B" w14:textId="77777777" w:rsidR="003E2233" w:rsidRDefault="003E2233" w:rsidP="003E2233">
      <w:pPr>
        <w:spacing w:line="360" w:lineRule="auto"/>
        <w:rPr>
          <w:rFonts w:ascii="Arial" w:hAnsi="Arial" w:cs="Arial"/>
          <w:color w:val="FF0000"/>
          <w:sz w:val="32"/>
          <w:szCs w:val="24"/>
        </w:rPr>
      </w:pPr>
      <w:r w:rsidRPr="00724246">
        <w:rPr>
          <w:rFonts w:ascii="Arial" w:hAnsi="Arial" w:cs="Arial"/>
          <w:color w:val="FF0000"/>
          <w:sz w:val="32"/>
          <w:szCs w:val="24"/>
        </w:rPr>
        <w:t xml:space="preserve">What  might  be  </w:t>
      </w:r>
      <w:r w:rsidRPr="00724246">
        <w:rPr>
          <w:rFonts w:ascii="Arial" w:hAnsi="Arial" w:cs="Arial"/>
          <w:b/>
          <w:color w:val="FF0000"/>
          <w:sz w:val="32"/>
          <w:szCs w:val="24"/>
        </w:rPr>
        <w:t>difficult</w:t>
      </w:r>
      <w:r w:rsidRPr="00724246">
        <w:rPr>
          <w:rFonts w:ascii="Arial" w:hAnsi="Arial" w:cs="Arial"/>
          <w:color w:val="FF0000"/>
          <w:sz w:val="32"/>
          <w:szCs w:val="24"/>
        </w:rPr>
        <w:t xml:space="preserve"> about  taking  part?</w:t>
      </w:r>
    </w:p>
    <w:p w14:paraId="7FBB82C4" w14:textId="21591923" w:rsidR="003E2233" w:rsidRDefault="003E2233" w:rsidP="003E2233">
      <w:pPr>
        <w:spacing w:line="360" w:lineRule="auto"/>
        <w:rPr>
          <w:rFonts w:ascii="Arial" w:hAnsi="Arial" w:cs="Arial"/>
          <w:color w:val="FF0000"/>
          <w:sz w:val="3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118"/>
      </w:tblGrid>
      <w:tr w:rsidR="003E2233" w14:paraId="2B5558C4" w14:textId="77777777" w:rsidTr="001E6B30">
        <w:tc>
          <w:tcPr>
            <w:tcW w:w="2898" w:type="dxa"/>
            <w:vAlign w:val="center"/>
          </w:tcPr>
          <w:p w14:paraId="43340F1B" w14:textId="52865EFE" w:rsidR="003E2233" w:rsidRDefault="005F0DD0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04DDA06A" wp14:editId="59B72242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-73025</wp:posOffset>
                  </wp:positionV>
                  <wp:extent cx="1000760" cy="707390"/>
                  <wp:effectExtent l="0" t="0" r="8890" b="0"/>
                  <wp:wrapNone/>
                  <wp:docPr id="555" name="Picture 555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34604A" w14:textId="40831B2F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21B521" w14:textId="00B69FE9" w:rsidR="005F0DD0" w:rsidRDefault="005F0DD0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02E10137" wp14:editId="3A7FDE0F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-4445</wp:posOffset>
                  </wp:positionV>
                  <wp:extent cx="948690" cy="966470"/>
                  <wp:effectExtent l="0" t="0" r="3810" b="5080"/>
                  <wp:wrapNone/>
                  <wp:docPr id="554" name="Picture 554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0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5EDCC9" w14:textId="2C646E2C" w:rsidR="005F0DD0" w:rsidRDefault="005F0DD0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D96084A" wp14:editId="7C663DA2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640080</wp:posOffset>
                  </wp:positionV>
                  <wp:extent cx="880110" cy="914400"/>
                  <wp:effectExtent l="0" t="0" r="0" b="0"/>
                  <wp:wrapNone/>
                  <wp:docPr id="553" name="Picture 553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1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BC51400" wp14:editId="6E9CF0F5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2453640</wp:posOffset>
                  </wp:positionV>
                  <wp:extent cx="1638300" cy="781050"/>
                  <wp:effectExtent l="0" t="0" r="0" b="0"/>
                  <wp:wrapNone/>
                  <wp:docPr id="1732101435" name="Picture 1" descr="Stroke Associati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oke Associati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246">
              <w:rPr>
                <w:rFonts w:ascii="Arial" w:hAnsi="Arial" w:cs="Arial"/>
                <w:noProof/>
                <w:sz w:val="32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77BAACF" wp14:editId="6FE69BC7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4404360</wp:posOffset>
                  </wp:positionV>
                  <wp:extent cx="810895" cy="914400"/>
                  <wp:effectExtent l="0" t="0" r="8255" b="0"/>
                  <wp:wrapNone/>
                  <wp:docPr id="470128133" name="Picture 470128133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4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8" w:type="dxa"/>
          </w:tcPr>
          <w:p w14:paraId="6D48E60E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AE9B87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may  find  it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tiring</w:t>
            </w:r>
          </w:p>
          <w:p w14:paraId="65914802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9B6650" w14:textId="77777777" w:rsidR="005F0DD0" w:rsidRDefault="005F0DD0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6E3397" w14:textId="746479A3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may  find  it  </w:t>
            </w:r>
            <w:r>
              <w:rPr>
                <w:rFonts w:ascii="Arial" w:hAnsi="Arial" w:cs="Arial"/>
                <w:b/>
                <w:sz w:val="28"/>
                <w:szCs w:val="24"/>
              </w:rPr>
              <w:t>distressing</w:t>
            </w:r>
          </w:p>
          <w:p w14:paraId="06BDD2F1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702FDB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 will 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take </w:t>
            </w:r>
            <w:r>
              <w:rPr>
                <w:rFonts w:ascii="Arial" w:hAnsi="Arial" w:cs="Arial"/>
                <w:sz w:val="24"/>
                <w:szCs w:val="24"/>
              </w:rPr>
              <w:t xml:space="preserve"> up  </w:t>
            </w:r>
            <w:r>
              <w:rPr>
                <w:rFonts w:ascii="Arial" w:hAnsi="Arial" w:cs="Arial"/>
                <w:b/>
                <w:sz w:val="28"/>
                <w:szCs w:val="24"/>
              </w:rPr>
              <w:t>your  time</w:t>
            </w:r>
          </w:p>
          <w:p w14:paraId="684D73B3" w14:textId="77777777" w:rsidR="005F0DD0" w:rsidRDefault="005F0DD0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201E5982" w14:textId="77777777" w:rsidR="005F0DD0" w:rsidRDefault="005F0DD0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0E6B89A6" w14:textId="2A1773E6" w:rsidR="005F0DD0" w:rsidRDefault="005F0DD0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Stroke Association can provide </w:t>
            </w:r>
            <w:r w:rsidRPr="007D552C">
              <w:rPr>
                <w:rFonts w:ascii="Arial" w:hAnsi="Arial" w:cs="Arial"/>
                <w:b/>
                <w:bCs/>
                <w:sz w:val="28"/>
                <w:szCs w:val="28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if you need it:</w:t>
            </w:r>
          </w:p>
          <w:p w14:paraId="485F4653" w14:textId="77777777" w:rsidR="005F0DD0" w:rsidRPr="005F0DD0" w:rsidRDefault="005F0DD0" w:rsidP="005F0D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D552C">
              <w:rPr>
                <w:rFonts w:ascii="Arial" w:hAnsi="Arial" w:cs="Arial"/>
                <w:b/>
                <w:bCs/>
                <w:sz w:val="24"/>
                <w:szCs w:val="24"/>
              </w:rPr>
              <w:t>Stroke Helpline:</w:t>
            </w:r>
            <w:r w:rsidRPr="005F0DD0">
              <w:rPr>
                <w:rFonts w:ascii="Arial" w:hAnsi="Arial" w:cs="Arial"/>
                <w:sz w:val="24"/>
                <w:szCs w:val="24"/>
              </w:rPr>
              <w:t xml:space="preserve"> 0303 3033 100 or helpline@stroke.org.uk</w:t>
            </w:r>
          </w:p>
          <w:p w14:paraId="3972C2C8" w14:textId="25D319C7" w:rsidR="005F0DD0" w:rsidRDefault="005F0DD0" w:rsidP="005F0D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D552C">
              <w:rPr>
                <w:rFonts w:ascii="Arial" w:hAnsi="Arial" w:cs="Arial"/>
                <w:b/>
                <w:bCs/>
                <w:sz w:val="24"/>
                <w:szCs w:val="24"/>
              </w:rPr>
              <w:t>Website:</w:t>
            </w:r>
            <w:r w:rsidRPr="005F0DD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44" w:history="1">
              <w:r w:rsidRPr="0095306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https://www.stroke.org.uk/stroke/support</w:t>
              </w:r>
            </w:hyperlink>
          </w:p>
          <w:p w14:paraId="6E251CF5" w14:textId="77777777" w:rsidR="005F0DD0" w:rsidRDefault="005F0DD0" w:rsidP="005F0D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C490E6" w14:textId="26F781C8" w:rsidR="005F0DD0" w:rsidRDefault="005F0DD0" w:rsidP="005F0D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are </w:t>
            </w:r>
            <w:r w:rsidRPr="005F0DD0">
              <w:rPr>
                <w:rFonts w:ascii="Arial" w:hAnsi="Arial" w:cs="Arial"/>
                <w:b/>
                <w:bCs/>
                <w:sz w:val="28"/>
                <w:szCs w:val="28"/>
              </w:rPr>
              <w:t>not happy</w:t>
            </w:r>
            <w:r w:rsidRPr="005F0DD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with how you have been treated during the study, contact the University of Birmingham ethics committee</w:t>
            </w:r>
          </w:p>
          <w:p w14:paraId="1CE8D58E" w14:textId="6FB7FA6F" w:rsidR="003E2233" w:rsidRDefault="005F0DD0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r w:rsidRPr="005F0DD0">
              <w:rPr>
                <w:rFonts w:ascii="Arial" w:hAnsi="Arial" w:cs="Arial"/>
                <w:sz w:val="24"/>
                <w:szCs w:val="24"/>
              </w:rPr>
              <w:t>ethics-queries@contacts.bham.ac.uk</w:t>
            </w:r>
          </w:p>
        </w:tc>
      </w:tr>
    </w:tbl>
    <w:p w14:paraId="043B292E" w14:textId="77777777" w:rsidR="003E2233" w:rsidRDefault="003E2233" w:rsidP="003E2233">
      <w:pPr>
        <w:spacing w:line="360" w:lineRule="auto"/>
        <w:rPr>
          <w:rFonts w:ascii="Arial" w:hAnsi="Arial" w:cs="Arial"/>
          <w:color w:val="FF0000"/>
          <w:sz w:val="32"/>
          <w:szCs w:val="24"/>
        </w:rPr>
      </w:pPr>
    </w:p>
    <w:p w14:paraId="6CA7723F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t>What  if  I  don't  take  part  in  the  research?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0"/>
        <w:gridCol w:w="6036"/>
      </w:tblGrid>
      <w:tr w:rsidR="003E2233" w14:paraId="2B07F7CE" w14:textId="77777777" w:rsidTr="006150FF">
        <w:tc>
          <w:tcPr>
            <w:tcW w:w="2943" w:type="dxa"/>
            <w:vAlign w:val="center"/>
          </w:tcPr>
          <w:p w14:paraId="3F69E386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4A7002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3A635E2" wp14:editId="0A6DDF52">
                  <wp:extent cx="1755341" cy="853440"/>
                  <wp:effectExtent l="0" t="0" r="0" b="0"/>
                  <wp:docPr id="551" name="Picture 551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3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176" cy="858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14:paraId="2EB7DEE2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94BFB95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FF7AF0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will  still  get  your  </w:t>
            </w:r>
            <w:r>
              <w:rPr>
                <w:rFonts w:ascii="Arial" w:hAnsi="Arial" w:cs="Arial"/>
                <w:b/>
                <w:sz w:val="28"/>
                <w:szCs w:val="24"/>
              </w:rPr>
              <w:t>normal  help</w:t>
            </w:r>
          </w:p>
          <w:p w14:paraId="4E1C341C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753D37" w14:textId="77777777" w:rsidR="00023B67" w:rsidRDefault="00023B67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0D9138F7" w14:textId="77777777" w:rsidR="00CE1B1A" w:rsidRDefault="00CE1B1A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0C1BF8F5" w14:textId="622325FD" w:rsidR="00023B67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t>What  will  happen  after  the  research?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6130"/>
      </w:tblGrid>
      <w:tr w:rsidR="003E2233" w14:paraId="40F621C8" w14:textId="77777777" w:rsidTr="006150FF">
        <w:tc>
          <w:tcPr>
            <w:tcW w:w="2943" w:type="dxa"/>
            <w:vAlign w:val="center"/>
          </w:tcPr>
          <w:p w14:paraId="67EF9CDA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48C0F3C" wp14:editId="4C314B16">
                  <wp:extent cx="776605" cy="966470"/>
                  <wp:effectExtent l="0" t="0" r="0" b="0"/>
                  <wp:docPr id="546" name="Picture 546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8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14:paraId="6E6136BA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7D6E1D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 </w:t>
            </w:r>
            <w:r>
              <w:rPr>
                <w:rFonts w:ascii="Arial" w:hAnsi="Arial" w:cs="Arial"/>
                <w:b/>
                <w:sz w:val="28"/>
                <w:szCs w:val="24"/>
              </w:rPr>
              <w:t>researchers</w:t>
            </w:r>
            <w:r>
              <w:rPr>
                <w:rFonts w:ascii="Arial" w:hAnsi="Arial" w:cs="Arial"/>
                <w:sz w:val="24"/>
                <w:szCs w:val="24"/>
              </w:rPr>
              <w:t xml:space="preserve">  will  </w:t>
            </w:r>
            <w:r>
              <w:rPr>
                <w:rFonts w:ascii="Arial" w:hAnsi="Arial" w:cs="Arial"/>
                <w:b/>
                <w:sz w:val="28"/>
                <w:szCs w:val="24"/>
              </w:rPr>
              <w:t>look  at  the  results</w:t>
            </w:r>
          </w:p>
        </w:tc>
      </w:tr>
      <w:tr w:rsidR="003E2233" w14:paraId="34FED61D" w14:textId="77777777" w:rsidTr="006150FF">
        <w:tc>
          <w:tcPr>
            <w:tcW w:w="2943" w:type="dxa"/>
            <w:vAlign w:val="center"/>
          </w:tcPr>
          <w:p w14:paraId="3D7AC7EE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A1A6B94" wp14:editId="029DC56A">
                  <wp:extent cx="621030" cy="758825"/>
                  <wp:effectExtent l="0" t="0" r="0" b="0"/>
                  <wp:docPr id="545" name="Picture 545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9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14:paraId="2A54B9DF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6B73A3" w14:textId="09971FD8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144619">
              <w:rPr>
                <w:rFonts w:ascii="Arial" w:hAnsi="Arial" w:cs="Arial"/>
                <w:sz w:val="24"/>
                <w:szCs w:val="24"/>
              </w:rPr>
              <w:t xml:space="preserve">  results  will  help  </w:t>
            </w:r>
            <w:r w:rsidR="00144619" w:rsidRPr="00CE1B1A">
              <w:rPr>
                <w:rFonts w:ascii="Arial" w:hAnsi="Arial" w:cs="Arial"/>
                <w:b/>
                <w:bCs/>
                <w:sz w:val="28"/>
                <w:szCs w:val="28"/>
              </w:rPr>
              <w:t>design  a  support  programme</w:t>
            </w:r>
            <w:r w:rsidR="00144619" w:rsidRPr="00CE1B1A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44619">
              <w:rPr>
                <w:rFonts w:ascii="Arial" w:hAnsi="Arial" w:cs="Arial"/>
                <w:sz w:val="24"/>
                <w:szCs w:val="24"/>
              </w:rPr>
              <w:t>to  help  people  cope  better  with  their  fatigue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83FDC9A" w14:textId="70768DB1" w:rsidR="003E2233" w:rsidRDefault="001E6B30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F68EC08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14ACEA0A" w14:textId="77777777" w:rsidR="005F0DD0" w:rsidRDefault="005F0DD0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731CE284" w14:textId="77777777" w:rsidR="005F0DD0" w:rsidRDefault="005F0DD0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1E85B4B8" w14:textId="77777777" w:rsidR="005F0DD0" w:rsidRPr="00724246" w:rsidRDefault="005F0DD0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6733AC0C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lastRenderedPageBreak/>
        <w:t>What  will  happen  to  the  results?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6120"/>
      </w:tblGrid>
      <w:tr w:rsidR="003E2233" w14:paraId="2C1DD54F" w14:textId="77777777" w:rsidTr="008C72F2">
        <w:tc>
          <w:tcPr>
            <w:tcW w:w="2896" w:type="dxa"/>
            <w:vAlign w:val="center"/>
          </w:tcPr>
          <w:p w14:paraId="445C2A97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AB3345" wp14:editId="37DACE03">
                  <wp:extent cx="1000760" cy="758825"/>
                  <wp:effectExtent l="0" t="0" r="0" b="0"/>
                  <wp:docPr id="544" name="Picture 544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0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EDAC1B8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4661AC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 will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4"/>
              </w:rPr>
              <w:t>give  you  the  results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of  the  research</w:t>
            </w:r>
          </w:p>
        </w:tc>
      </w:tr>
      <w:tr w:rsidR="003E2233" w14:paraId="07E6F4EC" w14:textId="77777777" w:rsidTr="008C72F2">
        <w:tc>
          <w:tcPr>
            <w:tcW w:w="2896" w:type="dxa"/>
            <w:vAlign w:val="center"/>
          </w:tcPr>
          <w:p w14:paraId="0F8CF8AA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2C57BE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01E21E1" wp14:editId="7F0697F1">
                  <wp:extent cx="983615" cy="966470"/>
                  <wp:effectExtent l="0" t="0" r="0" b="0"/>
                  <wp:docPr id="543" name="Picture 543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1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E5B4C" w14:textId="6D5155C4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614746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0F3ADB6" wp14:editId="1F5BD48B">
                  <wp:extent cx="912621" cy="899160"/>
                  <wp:effectExtent l="0" t="0" r="0" b="0"/>
                  <wp:docPr id="705" name="Picture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621" cy="899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CF85260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7CEFCA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will  share  the  </w:t>
            </w:r>
            <w:r>
              <w:rPr>
                <w:rFonts w:ascii="Arial" w:hAnsi="Arial" w:cs="Arial"/>
                <w:b/>
                <w:sz w:val="28"/>
                <w:szCs w:val="24"/>
              </w:rPr>
              <w:t>results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0525B04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 </w:t>
            </w:r>
            <w:r>
              <w:rPr>
                <w:rFonts w:ascii="Arial" w:hAnsi="Arial" w:cs="Arial"/>
                <w:b/>
                <w:sz w:val="28"/>
                <w:szCs w:val="24"/>
              </w:rPr>
              <w:t>other  researchers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7F38FC2F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 </w:t>
            </w:r>
            <w:r>
              <w:rPr>
                <w:rFonts w:ascii="Arial" w:hAnsi="Arial" w:cs="Arial"/>
                <w:b/>
                <w:sz w:val="28"/>
                <w:szCs w:val="24"/>
              </w:rPr>
              <w:t>conferences</w:t>
            </w:r>
            <w:r>
              <w:rPr>
                <w:rFonts w:ascii="Arial" w:hAnsi="Arial" w:cs="Arial"/>
                <w:sz w:val="24"/>
                <w:szCs w:val="24"/>
              </w:rPr>
              <w:t xml:space="preserve">  and  </w:t>
            </w:r>
            <w:r>
              <w:rPr>
                <w:rFonts w:ascii="Arial" w:hAnsi="Arial" w:cs="Arial"/>
                <w:b/>
                <w:sz w:val="28"/>
                <w:szCs w:val="24"/>
              </w:rPr>
              <w:t>meetings</w:t>
            </w:r>
          </w:p>
          <w:p w14:paraId="66EAB760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 </w:t>
            </w:r>
            <w:r>
              <w:rPr>
                <w:rFonts w:ascii="Arial" w:hAnsi="Arial" w:cs="Arial"/>
                <w:b/>
                <w:sz w:val="28"/>
                <w:szCs w:val="24"/>
              </w:rPr>
              <w:t>academic  journals</w:t>
            </w:r>
          </w:p>
          <w:p w14:paraId="1E073DB8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D77877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 </w:t>
            </w:r>
            <w:r>
              <w:rPr>
                <w:rFonts w:ascii="Arial" w:hAnsi="Arial" w:cs="Arial"/>
                <w:b/>
                <w:sz w:val="28"/>
                <w:szCs w:val="24"/>
              </w:rPr>
              <w:t>other  people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who  have  a  </w:t>
            </w:r>
            <w:r>
              <w:rPr>
                <w:rFonts w:ascii="Arial" w:hAnsi="Arial" w:cs="Arial"/>
                <w:b/>
                <w:sz w:val="28"/>
                <w:szCs w:val="24"/>
              </w:rPr>
              <w:t>stroke</w:t>
            </w:r>
          </w:p>
          <w:p w14:paraId="63351EAE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233" w14:paraId="46CD1A19" w14:textId="77777777" w:rsidTr="008C72F2">
        <w:tc>
          <w:tcPr>
            <w:tcW w:w="2896" w:type="dxa"/>
            <w:vAlign w:val="center"/>
          </w:tcPr>
          <w:p w14:paraId="424EB0F0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F59F88" wp14:editId="09F5EAE1">
                  <wp:extent cx="983615" cy="966470"/>
                  <wp:effectExtent l="0" t="0" r="0" b="0"/>
                  <wp:docPr id="541" name="Picture 541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5FE6D1A9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061E81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 results  will  </w:t>
            </w:r>
            <w:r>
              <w:rPr>
                <w:rFonts w:ascii="Arial" w:hAnsi="Arial" w:cs="Arial"/>
                <w:b/>
                <w:sz w:val="28"/>
                <w:szCs w:val="24"/>
              </w:rPr>
              <w:t>not  use  your  name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</w:p>
        </w:tc>
      </w:tr>
      <w:tr w:rsidR="003E2233" w14:paraId="060658F3" w14:textId="77777777" w:rsidTr="008C72F2">
        <w:tc>
          <w:tcPr>
            <w:tcW w:w="2896" w:type="dxa"/>
            <w:vAlign w:val="center"/>
          </w:tcPr>
          <w:p w14:paraId="456F05C0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A4079FD" wp14:editId="5694C29A">
                  <wp:extent cx="983615" cy="966470"/>
                  <wp:effectExtent l="0" t="0" r="0" b="0"/>
                  <wp:docPr id="539" name="Picture 539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4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4F3C7A54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2DD1B7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 results  may  include   </w:t>
            </w:r>
            <w:r>
              <w:rPr>
                <w:rFonts w:ascii="Arial" w:hAnsi="Arial" w:cs="Arial"/>
                <w:b/>
                <w:sz w:val="28"/>
                <w:szCs w:val="24"/>
              </w:rPr>
              <w:t>what  you  said</w:t>
            </w:r>
            <w:r>
              <w:rPr>
                <w:rFonts w:ascii="Arial" w:hAnsi="Arial" w:cs="Arial"/>
                <w:sz w:val="28"/>
                <w:szCs w:val="24"/>
              </w:rPr>
              <w:t xml:space="preserve">   </w:t>
            </w:r>
          </w:p>
          <w:p w14:paraId="1ED33439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14:paraId="278720E9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but  </w:t>
            </w:r>
            <w:r>
              <w:rPr>
                <w:rFonts w:ascii="Arial" w:hAnsi="Arial" w:cs="Arial"/>
                <w:b/>
                <w:sz w:val="28"/>
                <w:szCs w:val="24"/>
              </w:rPr>
              <w:t>not  who  said  it</w:t>
            </w:r>
          </w:p>
        </w:tc>
      </w:tr>
    </w:tbl>
    <w:p w14:paraId="5DD5CC35" w14:textId="77777777" w:rsidR="003E2233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6BB07BE5" w14:textId="77777777" w:rsidR="005F0DD0" w:rsidRDefault="005F0DD0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</w:p>
    <w:p w14:paraId="6E080091" w14:textId="77777777" w:rsidR="003E2233" w:rsidRPr="00724246" w:rsidRDefault="003E2233" w:rsidP="003E2233">
      <w:pPr>
        <w:spacing w:line="360" w:lineRule="auto"/>
        <w:rPr>
          <w:rFonts w:ascii="Arial" w:hAnsi="Arial" w:cs="Arial"/>
          <w:b/>
          <w:color w:val="FF0000"/>
          <w:sz w:val="32"/>
          <w:szCs w:val="24"/>
        </w:rPr>
      </w:pPr>
      <w:r w:rsidRPr="00724246">
        <w:rPr>
          <w:rFonts w:ascii="Arial" w:hAnsi="Arial" w:cs="Arial"/>
          <w:b/>
          <w:color w:val="FF0000"/>
          <w:sz w:val="32"/>
          <w:szCs w:val="24"/>
        </w:rPr>
        <w:lastRenderedPageBreak/>
        <w:t>What  next?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1"/>
        <w:gridCol w:w="6095"/>
      </w:tblGrid>
      <w:tr w:rsidR="003E2233" w14:paraId="7684BA0A" w14:textId="77777777" w:rsidTr="008C72F2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A96B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1259B1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6813EF6" wp14:editId="47592C92">
                  <wp:extent cx="1035050" cy="828040"/>
                  <wp:effectExtent l="0" t="0" r="0" b="0"/>
                  <wp:docPr id="537" name="Picture 537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3C1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ED7E87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 you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want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to  </w:t>
            </w:r>
            <w:r>
              <w:rPr>
                <w:rFonts w:ascii="Arial" w:hAnsi="Arial" w:cs="Arial"/>
                <w:b/>
                <w:sz w:val="28"/>
                <w:szCs w:val="24"/>
              </w:rPr>
              <w:t>take  part?</w:t>
            </w:r>
          </w:p>
          <w:p w14:paraId="611C02D1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A4FCD9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You  need  to  decide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</w:p>
        </w:tc>
      </w:tr>
      <w:tr w:rsidR="003E2233" w14:paraId="2D95458D" w14:textId="77777777" w:rsidTr="008C72F2">
        <w:trPr>
          <w:trHeight w:val="483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0E16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0FC8A3" wp14:editId="4F90E8C2">
                  <wp:extent cx="983615" cy="741680"/>
                  <wp:effectExtent l="0" t="0" r="0" b="0"/>
                  <wp:docPr id="536" name="Picture 536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7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356F4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6BBD3D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53E48A0" wp14:editId="4174D60D">
                  <wp:extent cx="897255" cy="534670"/>
                  <wp:effectExtent l="0" t="0" r="0" b="0"/>
                  <wp:docPr id="535" name="Picture 535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8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19769" w14:textId="77777777" w:rsidR="00CE1B1A" w:rsidRDefault="00CE1B1A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66DF7D" w14:textId="77777777" w:rsidR="00CE1B1A" w:rsidRDefault="00CE1B1A" w:rsidP="006150FF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color w:val="FF0000"/>
                <w:sz w:val="32"/>
              </w:rPr>
            </w:pPr>
          </w:p>
          <w:p w14:paraId="3E15319B" w14:textId="77777777" w:rsidR="00CE1B1A" w:rsidRDefault="00CE1B1A" w:rsidP="006150FF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</w:rPr>
            </w:pPr>
          </w:p>
          <w:p w14:paraId="72759BE2" w14:textId="3731CF1C" w:rsidR="00CE1B1A" w:rsidRDefault="00CE1B1A" w:rsidP="006150FF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CE333A0" wp14:editId="03403B6C">
                  <wp:extent cx="838200" cy="663991"/>
                  <wp:effectExtent l="0" t="0" r="0" b="0"/>
                  <wp:docPr id="703" name="Picture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055" cy="666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39C9E1" w14:textId="4545FA55" w:rsidR="00CE1B1A" w:rsidRDefault="00CE1B1A" w:rsidP="006150FF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8A1765B" wp14:editId="554654FA">
                  <wp:extent cx="931545" cy="758825"/>
                  <wp:effectExtent l="0" t="0" r="0" b="0"/>
                  <wp:docPr id="611" name="Picture 611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78488" w14:textId="048BCCDD" w:rsidR="003E2233" w:rsidRDefault="00023B67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32"/>
              </w:rPr>
              <w:drawing>
                <wp:inline distT="0" distB="0" distL="0" distR="0" wp14:anchorId="7E4AA970" wp14:editId="11533BFB">
                  <wp:extent cx="554990" cy="969645"/>
                  <wp:effectExtent l="0" t="0" r="0" b="0"/>
                  <wp:docPr id="696" name="Picture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829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DB662B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may  want  </w:t>
            </w:r>
            <w:r>
              <w:rPr>
                <w:rFonts w:ascii="Arial" w:hAnsi="Arial" w:cs="Arial"/>
                <w:b/>
                <w:sz w:val="28"/>
                <w:szCs w:val="24"/>
              </w:rPr>
              <w:t>more information</w:t>
            </w:r>
          </w:p>
          <w:p w14:paraId="76EB6153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01A7F6" w14:textId="76633014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</w:t>
            </w:r>
            <w:r w:rsidR="00EE5D3C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E5D3C">
              <w:rPr>
                <w:rFonts w:ascii="Arial" w:hAnsi="Arial" w:cs="Arial"/>
                <w:sz w:val="24"/>
                <w:szCs w:val="24"/>
              </w:rPr>
              <w:t>Grace Turner</w:t>
            </w:r>
          </w:p>
          <w:p w14:paraId="3D95571E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3BF011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They  will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answer  your  questions</w:t>
            </w:r>
          </w:p>
          <w:p w14:paraId="077591AC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6230A0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Let  us  know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if  you  want  to  take  part</w:t>
            </w:r>
          </w:p>
          <w:p w14:paraId="05F04C5C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AE1DEA" w14:textId="3B5C9250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can  </w:t>
            </w:r>
            <w:r>
              <w:rPr>
                <w:rFonts w:ascii="Arial" w:hAnsi="Arial" w:cs="Arial"/>
                <w:b/>
                <w:sz w:val="28"/>
                <w:szCs w:val="24"/>
              </w:rPr>
              <w:t>contact  us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at  </w:t>
            </w:r>
          </w:p>
          <w:p w14:paraId="4C6FB37B" w14:textId="5C939F04" w:rsidR="00EE5D3C" w:rsidRDefault="00EE5D3C" w:rsidP="008C72F2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E5D3C">
              <w:rPr>
                <w:rFonts w:ascii="Arial" w:hAnsi="Arial" w:cs="Arial"/>
                <w:sz w:val="24"/>
                <w:szCs w:val="24"/>
              </w:rPr>
              <w:t>combat-fatigue@trials.bham.ac.uk</w:t>
            </w:r>
          </w:p>
          <w:p w14:paraId="069EF77A" w14:textId="77777777" w:rsidR="00EE5D3C" w:rsidRDefault="00EE5D3C" w:rsidP="008C72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5D3C">
              <w:rPr>
                <w:rFonts w:ascii="Arial" w:hAnsi="Arial" w:cs="Arial"/>
                <w:sz w:val="24"/>
                <w:szCs w:val="24"/>
              </w:rPr>
              <w:t>07483342912</w:t>
            </w:r>
          </w:p>
          <w:p w14:paraId="0E9C976B" w14:textId="20A8CBCB" w:rsidR="008C72F2" w:rsidRDefault="008C72F2" w:rsidP="008C72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72F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&lt;insert </w:t>
            </w:r>
            <w:commentRangeStart w:id="0"/>
            <w:r w:rsidRPr="008C72F2">
              <w:rPr>
                <w:rFonts w:ascii="Arial" w:hAnsi="Arial" w:cs="Arial"/>
                <w:sz w:val="24"/>
                <w:szCs w:val="24"/>
                <w:highlight w:val="yellow"/>
              </w:rPr>
              <w:t>website</w:t>
            </w:r>
            <w:commentRangeEnd w:id="0"/>
            <w:r w:rsidR="00EE5D3C">
              <w:rPr>
                <w:rStyle w:val="CommentReference"/>
              </w:rPr>
              <w:commentReference w:id="0"/>
            </w:r>
            <w:r w:rsidRPr="008C72F2">
              <w:rPr>
                <w:rFonts w:ascii="Arial" w:hAnsi="Arial" w:cs="Arial"/>
                <w:sz w:val="24"/>
                <w:szCs w:val="24"/>
                <w:highlight w:val="yellow"/>
              </w:rPr>
              <w:t>&gt;</w:t>
            </w:r>
          </w:p>
          <w:p w14:paraId="43C7A2B7" w14:textId="77777777" w:rsidR="005F0DD0" w:rsidRDefault="005F0DD0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EF9E36" w14:textId="1524E73C" w:rsidR="003E2233" w:rsidRDefault="008C72F2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 will  ask  you  to  fill  in  a  </w:t>
            </w:r>
            <w:r w:rsidRPr="008C72F2">
              <w:rPr>
                <w:rFonts w:ascii="Arial" w:hAnsi="Arial" w:cs="Arial"/>
                <w:b/>
                <w:bCs/>
                <w:sz w:val="28"/>
                <w:szCs w:val="28"/>
              </w:rPr>
              <w:t>questionnaire</w:t>
            </w:r>
          </w:p>
        </w:tc>
      </w:tr>
      <w:tr w:rsidR="003E2233" w14:paraId="046A01F0" w14:textId="77777777" w:rsidTr="008C72F2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F415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35BCDE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9B786C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A4485D8" wp14:editId="71CF7021">
                  <wp:extent cx="931545" cy="638175"/>
                  <wp:effectExtent l="0" t="0" r="0" b="0"/>
                  <wp:docPr id="534" name="Picture 534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9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D6B6B" w14:textId="77777777" w:rsidR="003E2233" w:rsidRDefault="003E2233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0D98D3" wp14:editId="2AACB3CA">
                  <wp:extent cx="1259205" cy="707390"/>
                  <wp:effectExtent l="0" t="0" r="0" b="0"/>
                  <wp:docPr id="533" name="Picture 533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0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67B71A" w14:textId="0FFF12E3" w:rsidR="00CE1B1A" w:rsidRDefault="00CE1B1A" w:rsidP="00615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7843FB1" wp14:editId="378C501A">
                  <wp:extent cx="1000760" cy="966470"/>
                  <wp:effectExtent l="0" t="0" r="0" b="0"/>
                  <wp:docPr id="524" name="Picture 524" descr="Description: 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418D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27A7A6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 you  decide  to  take  part  </w:t>
            </w:r>
          </w:p>
          <w:p w14:paraId="14575496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54CAB1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will  need  to  </w:t>
            </w:r>
            <w:r>
              <w:rPr>
                <w:rFonts w:ascii="Arial" w:hAnsi="Arial" w:cs="Arial"/>
                <w:b/>
                <w:sz w:val="28"/>
                <w:szCs w:val="24"/>
              </w:rPr>
              <w:t>sign  a  consent  form</w:t>
            </w:r>
          </w:p>
          <w:p w14:paraId="50F0DE16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84E083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 says  that  </w:t>
            </w:r>
            <w:r>
              <w:rPr>
                <w:rFonts w:ascii="Arial" w:hAnsi="Arial" w:cs="Arial"/>
                <w:b/>
                <w:sz w:val="28"/>
                <w:szCs w:val="24"/>
              </w:rPr>
              <w:t>you   understand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the  research  and 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you  agree  </w:t>
            </w:r>
            <w:r>
              <w:rPr>
                <w:rFonts w:ascii="Arial" w:hAnsi="Arial" w:cs="Arial"/>
                <w:sz w:val="24"/>
                <w:szCs w:val="24"/>
              </w:rPr>
              <w:t>to  take  part</w:t>
            </w:r>
          </w:p>
          <w:p w14:paraId="6DE59448" w14:textId="77777777" w:rsidR="003E2233" w:rsidRDefault="003E2233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A5D85B" w14:textId="1B7691F5" w:rsidR="00CE1B1A" w:rsidRDefault="00CE1B1A" w:rsidP="00615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 will  be  contacted  by  the  researchers  to  arrange  a  </w:t>
            </w:r>
            <w:r w:rsidRPr="00CE1B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</w:t>
            </w:r>
            <w:r>
              <w:rPr>
                <w:rFonts w:ascii="Arial" w:hAnsi="Arial" w:cs="Arial"/>
                <w:sz w:val="24"/>
                <w:szCs w:val="24"/>
              </w:rPr>
              <w:t xml:space="preserve"> for  the  group  meeting  or  interview</w:t>
            </w:r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</w:p>
        </w:tc>
      </w:tr>
    </w:tbl>
    <w:p w14:paraId="5653CC87" w14:textId="77777777" w:rsidR="00CE1B1A" w:rsidRDefault="00CE1B1A"/>
    <w:sectPr w:rsidR="00CE1B1A">
      <w:footerReference w:type="default" r:id="rId6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race Turner (Sport, Exercise and Rehabilitation Sciences)" w:date="2024-04-25T16:57:00Z" w:initials="GT">
    <w:p w14:paraId="26485444" w14:textId="77777777" w:rsidR="00EE5D3C" w:rsidRDefault="00EE5D3C" w:rsidP="00EE5D3C">
      <w:pPr>
        <w:pStyle w:val="CommentText"/>
      </w:pPr>
      <w:r>
        <w:rPr>
          <w:rStyle w:val="CommentReference"/>
        </w:rPr>
        <w:annotationRef/>
      </w:r>
      <w:r>
        <w:t>add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4854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559FC" w16cex:dateUtc="2024-04-25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485444" w16cid:durableId="7F4559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7E94" w14:textId="77777777" w:rsidR="00436985" w:rsidRDefault="00436985" w:rsidP="00CE1B1A">
      <w:pPr>
        <w:spacing w:after="0" w:line="240" w:lineRule="auto"/>
      </w:pPr>
      <w:r>
        <w:separator/>
      </w:r>
    </w:p>
  </w:endnote>
  <w:endnote w:type="continuationSeparator" w:id="0">
    <w:p w14:paraId="02AF62D8" w14:textId="77777777" w:rsidR="00436985" w:rsidRDefault="00436985" w:rsidP="00CE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B989" w14:textId="35772B81" w:rsidR="00CE1B1A" w:rsidRPr="00CE1B1A" w:rsidRDefault="00CE1B1A">
    <w:pPr>
      <w:pStyle w:val="Footer"/>
      <w:rPr>
        <w:sz w:val="20"/>
        <w:szCs w:val="16"/>
      </w:rPr>
    </w:pPr>
    <w:r w:rsidRPr="009F3051">
      <w:rPr>
        <w:sz w:val="20"/>
        <w:szCs w:val="16"/>
      </w:rPr>
      <w:t xml:space="preserve">COMBAT Fatigue Participant Information Sheet: </w:t>
    </w:r>
    <w:r>
      <w:rPr>
        <w:sz w:val="20"/>
        <w:szCs w:val="16"/>
      </w:rPr>
      <w:t>Aphasia</w:t>
    </w:r>
    <w:r w:rsidRPr="009F3051">
      <w:rPr>
        <w:sz w:val="20"/>
        <w:szCs w:val="16"/>
      </w:rPr>
      <w:t xml:space="preserve"> V1.</w:t>
    </w:r>
    <w:r w:rsidR="005F0DD0">
      <w:rPr>
        <w:sz w:val="20"/>
        <w:szCs w:val="16"/>
      </w:rPr>
      <w:t>1</w:t>
    </w:r>
    <w:r w:rsidRPr="009F3051">
      <w:rPr>
        <w:sz w:val="20"/>
        <w:szCs w:val="16"/>
      </w:rPr>
      <w:t xml:space="preserve"> 1</w:t>
    </w:r>
    <w:r w:rsidR="005F0DD0">
      <w:rPr>
        <w:sz w:val="20"/>
        <w:szCs w:val="16"/>
      </w:rPr>
      <w:t>6</w:t>
    </w:r>
    <w:r w:rsidRPr="009F3051">
      <w:rPr>
        <w:sz w:val="20"/>
        <w:szCs w:val="16"/>
      </w:rPr>
      <w:t>/0</w:t>
    </w:r>
    <w:r w:rsidR="005F0DD0">
      <w:rPr>
        <w:sz w:val="20"/>
        <w:szCs w:val="16"/>
      </w:rPr>
      <w:t>4</w:t>
    </w:r>
    <w:r w:rsidRPr="009F3051">
      <w:rPr>
        <w:sz w:val="20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C3C4" w14:textId="77777777" w:rsidR="00436985" w:rsidRDefault="00436985" w:rsidP="00CE1B1A">
      <w:pPr>
        <w:spacing w:after="0" w:line="240" w:lineRule="auto"/>
      </w:pPr>
      <w:r>
        <w:separator/>
      </w:r>
    </w:p>
  </w:footnote>
  <w:footnote w:type="continuationSeparator" w:id="0">
    <w:p w14:paraId="66B7B698" w14:textId="77777777" w:rsidR="00436985" w:rsidRDefault="00436985" w:rsidP="00CE1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9EB"/>
    <w:multiLevelType w:val="hybridMultilevel"/>
    <w:tmpl w:val="5144F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890"/>
    <w:multiLevelType w:val="hybridMultilevel"/>
    <w:tmpl w:val="5B622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720"/>
    <w:multiLevelType w:val="hybridMultilevel"/>
    <w:tmpl w:val="5DA86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3EC3"/>
    <w:multiLevelType w:val="hybridMultilevel"/>
    <w:tmpl w:val="FDCAE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70C16"/>
    <w:multiLevelType w:val="hybridMultilevel"/>
    <w:tmpl w:val="AB789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37800"/>
    <w:multiLevelType w:val="hybridMultilevel"/>
    <w:tmpl w:val="C112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E717B"/>
    <w:multiLevelType w:val="hybridMultilevel"/>
    <w:tmpl w:val="F7F4E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2237A"/>
    <w:multiLevelType w:val="hybridMultilevel"/>
    <w:tmpl w:val="75AA9558"/>
    <w:lvl w:ilvl="0" w:tplc="805CBBB4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8315D"/>
    <w:multiLevelType w:val="hybridMultilevel"/>
    <w:tmpl w:val="F2A2D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A0F82"/>
    <w:multiLevelType w:val="hybridMultilevel"/>
    <w:tmpl w:val="4B16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737A3"/>
    <w:multiLevelType w:val="hybridMultilevel"/>
    <w:tmpl w:val="6E529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5038B"/>
    <w:multiLevelType w:val="hybridMultilevel"/>
    <w:tmpl w:val="20CE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50612"/>
    <w:multiLevelType w:val="hybridMultilevel"/>
    <w:tmpl w:val="FDB26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472FD"/>
    <w:multiLevelType w:val="hybridMultilevel"/>
    <w:tmpl w:val="6E10D8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BB91300"/>
    <w:multiLevelType w:val="hybridMultilevel"/>
    <w:tmpl w:val="3726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709"/>
    <w:multiLevelType w:val="hybridMultilevel"/>
    <w:tmpl w:val="1134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106F"/>
    <w:multiLevelType w:val="hybridMultilevel"/>
    <w:tmpl w:val="4AFAD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70E02"/>
    <w:multiLevelType w:val="hybridMultilevel"/>
    <w:tmpl w:val="24648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A284F"/>
    <w:multiLevelType w:val="hybridMultilevel"/>
    <w:tmpl w:val="3E42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C0CC5"/>
    <w:multiLevelType w:val="hybridMultilevel"/>
    <w:tmpl w:val="1938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347DC"/>
    <w:multiLevelType w:val="hybridMultilevel"/>
    <w:tmpl w:val="0D0AB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4688D"/>
    <w:multiLevelType w:val="hybridMultilevel"/>
    <w:tmpl w:val="8988899E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2" w15:restartNumberingAfterBreak="0">
    <w:nsid w:val="7F733730"/>
    <w:multiLevelType w:val="hybridMultilevel"/>
    <w:tmpl w:val="D3EC7E2A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 w16cid:durableId="1509639467">
    <w:abstractNumId w:val="20"/>
  </w:num>
  <w:num w:numId="2" w16cid:durableId="903683533">
    <w:abstractNumId w:val="3"/>
  </w:num>
  <w:num w:numId="3" w16cid:durableId="1358236070">
    <w:abstractNumId w:val="21"/>
  </w:num>
  <w:num w:numId="4" w16cid:durableId="1915233797">
    <w:abstractNumId w:val="16"/>
  </w:num>
  <w:num w:numId="5" w16cid:durableId="947738081">
    <w:abstractNumId w:val="4"/>
  </w:num>
  <w:num w:numId="6" w16cid:durableId="1138186541">
    <w:abstractNumId w:val="9"/>
  </w:num>
  <w:num w:numId="7" w16cid:durableId="2025787100">
    <w:abstractNumId w:val="13"/>
  </w:num>
  <w:num w:numId="8" w16cid:durableId="1757675657">
    <w:abstractNumId w:val="8"/>
  </w:num>
  <w:num w:numId="9" w16cid:durableId="2069646962">
    <w:abstractNumId w:val="17"/>
  </w:num>
  <w:num w:numId="10" w16cid:durableId="60371271">
    <w:abstractNumId w:val="22"/>
  </w:num>
  <w:num w:numId="11" w16cid:durableId="54932021">
    <w:abstractNumId w:val="11"/>
  </w:num>
  <w:num w:numId="12" w16cid:durableId="160893404">
    <w:abstractNumId w:val="5"/>
  </w:num>
  <w:num w:numId="13" w16cid:durableId="2121407898">
    <w:abstractNumId w:val="10"/>
  </w:num>
  <w:num w:numId="14" w16cid:durableId="959066158">
    <w:abstractNumId w:val="14"/>
  </w:num>
  <w:num w:numId="15" w16cid:durableId="862591530">
    <w:abstractNumId w:val="15"/>
  </w:num>
  <w:num w:numId="16" w16cid:durableId="355742286">
    <w:abstractNumId w:val="12"/>
  </w:num>
  <w:num w:numId="17" w16cid:durableId="1778450489">
    <w:abstractNumId w:val="0"/>
  </w:num>
  <w:num w:numId="18" w16cid:durableId="633371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0738705">
    <w:abstractNumId w:val="7"/>
  </w:num>
  <w:num w:numId="20" w16cid:durableId="2023973967">
    <w:abstractNumId w:val="19"/>
  </w:num>
  <w:num w:numId="21" w16cid:durableId="1035079549">
    <w:abstractNumId w:val="18"/>
  </w:num>
  <w:num w:numId="22" w16cid:durableId="1063061792">
    <w:abstractNumId w:val="6"/>
  </w:num>
  <w:num w:numId="23" w16cid:durableId="762728716">
    <w:abstractNumId w:val="1"/>
  </w:num>
  <w:num w:numId="24" w16cid:durableId="19504489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ace Turner (Sport, Exercise and Rehabilitation Sciences)">
    <w15:presenceInfo w15:providerId="AD" w15:userId="S::g.turner.1@bham.ac.uk::8fcdf27d-9f0c-4ae7-9a3c-083520cbfa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33"/>
    <w:rsid w:val="00023B67"/>
    <w:rsid w:val="001225CD"/>
    <w:rsid w:val="00144619"/>
    <w:rsid w:val="00184EAB"/>
    <w:rsid w:val="001B7E0D"/>
    <w:rsid w:val="001E6B30"/>
    <w:rsid w:val="002965B6"/>
    <w:rsid w:val="003E2233"/>
    <w:rsid w:val="00436985"/>
    <w:rsid w:val="0047705E"/>
    <w:rsid w:val="00554A79"/>
    <w:rsid w:val="00591785"/>
    <w:rsid w:val="005F0DD0"/>
    <w:rsid w:val="006A5300"/>
    <w:rsid w:val="007D552C"/>
    <w:rsid w:val="00804169"/>
    <w:rsid w:val="008C72F2"/>
    <w:rsid w:val="00922C4E"/>
    <w:rsid w:val="00944B77"/>
    <w:rsid w:val="00956EB3"/>
    <w:rsid w:val="00A152C1"/>
    <w:rsid w:val="00B33467"/>
    <w:rsid w:val="00CE1B1A"/>
    <w:rsid w:val="00E3668C"/>
    <w:rsid w:val="00EE5D3C"/>
    <w:rsid w:val="00F8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E8BA"/>
  <w15:chartTrackingRefBased/>
  <w15:docId w15:val="{D69C7000-17F3-404A-A602-D6514C18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33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2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22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2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E223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E2233"/>
    <w:rPr>
      <w:rFonts w:asciiTheme="majorHAnsi" w:eastAsiaTheme="majorEastAsia" w:hAnsiTheme="majorHAnsi" w:cstheme="majorBidi"/>
      <w:b/>
      <w:bCs/>
      <w:color w:val="5B9BD5" w:themeColor="accent1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E223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22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2233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E22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E223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E223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E22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233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E2233"/>
    <w:pPr>
      <w:ind w:left="720"/>
      <w:contextualSpacing/>
    </w:pPr>
  </w:style>
  <w:style w:type="table" w:styleId="TableGrid">
    <w:name w:val="Table Grid"/>
    <w:basedOn w:val="TableNormal"/>
    <w:uiPriority w:val="59"/>
    <w:rsid w:val="003E223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233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233"/>
    <w:rPr>
      <w:rFonts w:eastAsiaTheme="minorEastAsia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E22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E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E223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E2233"/>
  </w:style>
  <w:style w:type="table" w:customStyle="1" w:styleId="TableGrid2">
    <w:name w:val="Table Grid2"/>
    <w:basedOn w:val="TableNormal"/>
    <w:next w:val="TableGrid"/>
    <w:uiPriority w:val="59"/>
    <w:rsid w:val="003E2233"/>
    <w:pPr>
      <w:spacing w:after="0" w:line="240" w:lineRule="auto"/>
    </w:pPr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E2233"/>
    <w:pPr>
      <w:spacing w:after="0" w:line="240" w:lineRule="auto"/>
    </w:pPr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23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3E2233"/>
    <w:pPr>
      <w:spacing w:after="0" w:line="240" w:lineRule="auto"/>
    </w:pPr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E2233"/>
    <w:pPr>
      <w:spacing w:after="0" w:line="240" w:lineRule="auto"/>
    </w:pPr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E2233"/>
    <w:pPr>
      <w:spacing w:after="0" w:line="240" w:lineRule="auto"/>
    </w:pPr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0DD0"/>
    <w:pPr>
      <w:spacing w:after="0" w:line="240" w:lineRule="auto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0D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D3C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D3C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image" Target="media/image52.jpeg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microsoft.com/office/2016/09/relationships/commentsIds" Target="commentsIds.xml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pn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3.jpeg"/><Relationship Id="rId8" Type="http://schemas.openxmlformats.org/officeDocument/2006/relationships/image" Target="media/image2.jpeg"/><Relationship Id="rId51" Type="http://schemas.openxmlformats.org/officeDocument/2006/relationships/image" Target="media/image44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39.jpeg"/><Relationship Id="rId59" Type="http://schemas.openxmlformats.org/officeDocument/2006/relationships/comments" Target="comments.xml"/><Relationship Id="rId67" Type="http://schemas.microsoft.com/office/2011/relationships/people" Target="people.xml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7.jpeg"/><Relationship Id="rId62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image" Target="media/image4.jpeg"/><Relationship Id="rId31" Type="http://schemas.openxmlformats.org/officeDocument/2006/relationships/image" Target="media/image25.jpeg"/><Relationship Id="rId44" Type="http://schemas.openxmlformats.org/officeDocument/2006/relationships/hyperlink" Target="https://www.stroke.org.uk/stroke/support" TargetMode="External"/><Relationship Id="rId52" Type="http://schemas.openxmlformats.org/officeDocument/2006/relationships/image" Target="media/image45.jpeg"/><Relationship Id="rId60" Type="http://schemas.microsoft.com/office/2011/relationships/commentsExtended" Target="commentsExtended.xm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9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800</Words>
  <Characters>4560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Myzoon</dc:creator>
  <cp:keywords/>
  <dc:description/>
  <cp:lastModifiedBy>David Blackburn (Life and Environmental Sciences)</cp:lastModifiedBy>
  <cp:revision>2</cp:revision>
  <dcterms:created xsi:type="dcterms:W3CDTF">2024-05-07T13:59:00Z</dcterms:created>
  <dcterms:modified xsi:type="dcterms:W3CDTF">2024-05-07T13:59:00Z</dcterms:modified>
</cp:coreProperties>
</file>